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2C" w:rsidRDefault="006C482C" w:rsidP="006C4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октября в школе прошел малый педагогический совет.</w:t>
      </w:r>
    </w:p>
    <w:p w:rsidR="004B1B3D" w:rsidRPr="00B65154" w:rsidRDefault="004B1B3D" w:rsidP="00B6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 xml:space="preserve">Повестка дня </w:t>
      </w:r>
    </w:p>
    <w:p w:rsidR="004B1B3D" w:rsidRPr="00B65154" w:rsidRDefault="004B1B3D" w:rsidP="00B6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111" w:rsidRPr="00B65154" w:rsidRDefault="004B1B3D" w:rsidP="00B65154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>Адаптация 1,</w:t>
      </w:r>
      <w:r w:rsidR="004B0111" w:rsidRPr="00B65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154">
        <w:rPr>
          <w:rFonts w:ascii="Times New Roman" w:hAnsi="Times New Roman" w:cs="Times New Roman"/>
          <w:b/>
          <w:sz w:val="24"/>
          <w:szCs w:val="24"/>
        </w:rPr>
        <w:t>5</w:t>
      </w:r>
      <w:r w:rsidR="00216F5A" w:rsidRPr="00B65154">
        <w:rPr>
          <w:rFonts w:ascii="Times New Roman" w:hAnsi="Times New Roman" w:cs="Times New Roman"/>
          <w:b/>
          <w:sz w:val="24"/>
          <w:szCs w:val="24"/>
        </w:rPr>
        <w:t>,</w:t>
      </w:r>
      <w:r w:rsidRPr="00B65154">
        <w:rPr>
          <w:rFonts w:ascii="Times New Roman" w:hAnsi="Times New Roman" w:cs="Times New Roman"/>
          <w:b/>
          <w:sz w:val="24"/>
          <w:szCs w:val="24"/>
        </w:rPr>
        <w:t xml:space="preserve"> 10 классов.                                                                                </w:t>
      </w:r>
      <w:r w:rsidR="004B0111" w:rsidRPr="00B651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65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B3D" w:rsidRPr="00B65154" w:rsidRDefault="004B1B3D" w:rsidP="00B6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>Чмеленко Т.А.</w:t>
      </w:r>
    </w:p>
    <w:p w:rsidR="004B1B3D" w:rsidRPr="00B65154" w:rsidRDefault="004B1B3D" w:rsidP="00B6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65154">
        <w:rPr>
          <w:rFonts w:ascii="Times New Roman" w:hAnsi="Times New Roman" w:cs="Times New Roman"/>
          <w:sz w:val="24"/>
          <w:szCs w:val="24"/>
        </w:rPr>
        <w:t>Саржанова</w:t>
      </w:r>
      <w:proofErr w:type="spellEnd"/>
      <w:r w:rsidRPr="00B65154"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4B1B3D" w:rsidRPr="00B65154" w:rsidRDefault="004B1B3D" w:rsidP="00B6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65154">
        <w:rPr>
          <w:rFonts w:ascii="Times New Roman" w:hAnsi="Times New Roman" w:cs="Times New Roman"/>
          <w:sz w:val="24"/>
          <w:szCs w:val="24"/>
        </w:rPr>
        <w:t>Жексенбин</w:t>
      </w:r>
      <w:proofErr w:type="spellEnd"/>
      <w:r w:rsidRPr="00B65154">
        <w:rPr>
          <w:rFonts w:ascii="Times New Roman" w:hAnsi="Times New Roman" w:cs="Times New Roman"/>
          <w:sz w:val="24"/>
          <w:szCs w:val="24"/>
        </w:rPr>
        <w:t xml:space="preserve"> М.С. </w:t>
      </w:r>
    </w:p>
    <w:p w:rsidR="004B0111" w:rsidRPr="00B65154" w:rsidRDefault="004B1B3D" w:rsidP="00B6515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0111" w:rsidRPr="00B65154" w:rsidRDefault="004B1B3D" w:rsidP="00B65154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>Итоги входных срезов в 5, 8</w:t>
      </w:r>
      <w:r w:rsidR="00216F5A" w:rsidRPr="00B65154">
        <w:rPr>
          <w:rFonts w:ascii="Times New Roman" w:hAnsi="Times New Roman" w:cs="Times New Roman"/>
          <w:b/>
          <w:sz w:val="24"/>
          <w:szCs w:val="24"/>
        </w:rPr>
        <w:t>,</w:t>
      </w:r>
      <w:r w:rsidRPr="00B65154">
        <w:rPr>
          <w:rFonts w:ascii="Times New Roman" w:hAnsi="Times New Roman" w:cs="Times New Roman"/>
          <w:b/>
          <w:sz w:val="24"/>
          <w:szCs w:val="24"/>
        </w:rPr>
        <w:t xml:space="preserve"> 10 классах.                                                </w:t>
      </w:r>
    </w:p>
    <w:p w:rsidR="004B1B3D" w:rsidRPr="00B65154" w:rsidRDefault="004B1B3D" w:rsidP="00B6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>Дмитриченко Н.А.</w:t>
      </w:r>
    </w:p>
    <w:p w:rsidR="004B1B3D" w:rsidRPr="00B65154" w:rsidRDefault="004B1B3D" w:rsidP="00B651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>Классные руководители,</w:t>
      </w:r>
      <w:r w:rsidR="004B0111" w:rsidRPr="00B65154">
        <w:rPr>
          <w:rFonts w:ascii="Times New Roman" w:hAnsi="Times New Roman" w:cs="Times New Roman"/>
          <w:sz w:val="24"/>
          <w:szCs w:val="24"/>
        </w:rPr>
        <w:t xml:space="preserve"> </w:t>
      </w:r>
      <w:r w:rsidRPr="00B65154">
        <w:rPr>
          <w:rFonts w:ascii="Times New Roman" w:hAnsi="Times New Roman" w:cs="Times New Roman"/>
          <w:sz w:val="24"/>
          <w:szCs w:val="24"/>
        </w:rPr>
        <w:t>учителя-предметники</w:t>
      </w:r>
    </w:p>
    <w:p w:rsidR="004B1B3D" w:rsidRPr="00B65154" w:rsidRDefault="004B1B3D" w:rsidP="00B6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B3D" w:rsidRPr="00B65154" w:rsidRDefault="004B1B3D" w:rsidP="00B6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147757" w:rsidRDefault="004B1B3D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B0111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27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индивидуальные и возрастные особенности каждого учащегося, осуществлять ли</w:t>
      </w:r>
      <w:r w:rsidR="00DB5D27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B5D27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ностно-ориентированный подход на уроках, согласно ИМП с. 18. </w:t>
      </w:r>
    </w:p>
    <w:p w:rsidR="00B65154" w:rsidRDefault="00B65154" w:rsidP="00A17ECF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2. Учителям первых классов использовать </w:t>
      </w:r>
      <w:r w:rsidRPr="00B65154">
        <w:rPr>
          <w:bCs/>
          <w:iCs/>
          <w:color w:val="262626"/>
        </w:rPr>
        <w:t>активные формы работы</w:t>
      </w:r>
      <w:r w:rsidRPr="00B65154">
        <w:rPr>
          <w:color w:val="262626"/>
        </w:rPr>
        <w:t>  для формирования коллектива и создания благоприятного социально - психоло</w:t>
      </w:r>
      <w:r>
        <w:rPr>
          <w:color w:val="262626"/>
        </w:rPr>
        <w:t>гического климата в классе, с</w:t>
      </w:r>
      <w:r w:rsidRPr="00B65154">
        <w:rPr>
          <w:color w:val="262626"/>
        </w:rPr>
        <w:t>истематически пр</w:t>
      </w:r>
      <w:r w:rsidRPr="00B65154">
        <w:rPr>
          <w:color w:val="262626"/>
        </w:rPr>
        <w:t>о</w:t>
      </w:r>
      <w:r w:rsidRPr="00B65154">
        <w:rPr>
          <w:color w:val="262626"/>
        </w:rPr>
        <w:t>водить индивидуальную работу с детьми, имеющими трудности в адаптации.</w:t>
      </w:r>
    </w:p>
    <w:p w:rsidR="00D50F9A" w:rsidRDefault="00D50F9A" w:rsidP="00A17ECF">
      <w:pPr>
        <w:spacing w:after="0"/>
        <w:jc w:val="both"/>
        <w:rPr>
          <w:rFonts w:ascii="Times New Roman" w:hAnsi="Times New Roman" w:cs="Times New Roman"/>
          <w:sz w:val="24"/>
          <w:szCs w:val="32"/>
        </w:rPr>
      </w:pPr>
      <w:r w:rsidRPr="00D50F9A">
        <w:rPr>
          <w:rFonts w:ascii="Times New Roman" w:hAnsi="Times New Roman" w:cs="Times New Roman"/>
          <w:color w:val="000000"/>
          <w:sz w:val="24"/>
        </w:rPr>
        <w:t>3. Учителям пятых классов</w:t>
      </w:r>
      <w:r w:rsidRPr="00D50F9A">
        <w:rPr>
          <w:color w:val="000000"/>
          <w:sz w:val="24"/>
        </w:rPr>
        <w:t xml:space="preserve"> </w:t>
      </w:r>
      <w:r w:rsidRPr="00D50F9A">
        <w:rPr>
          <w:rFonts w:ascii="Times New Roman" w:hAnsi="Times New Roman" w:cs="Times New Roman"/>
          <w:sz w:val="24"/>
          <w:szCs w:val="32"/>
        </w:rPr>
        <w:t>обращать внимание на межличностные отношения в классе, учитывать лидерские проявления, отвергаемых детей, конфликт</w:t>
      </w:r>
      <w:r>
        <w:rPr>
          <w:rFonts w:ascii="Times New Roman" w:hAnsi="Times New Roman" w:cs="Times New Roman"/>
          <w:sz w:val="24"/>
          <w:szCs w:val="32"/>
        </w:rPr>
        <w:t xml:space="preserve">ные </w:t>
      </w:r>
      <w:r w:rsidRPr="00D50F9A">
        <w:rPr>
          <w:rFonts w:ascii="Times New Roman" w:hAnsi="Times New Roman" w:cs="Times New Roman"/>
          <w:sz w:val="24"/>
          <w:szCs w:val="32"/>
        </w:rPr>
        <w:t xml:space="preserve"> и взаимноположительные пары</w:t>
      </w:r>
      <w:r w:rsidR="007A51E4">
        <w:rPr>
          <w:rFonts w:ascii="Times New Roman" w:hAnsi="Times New Roman" w:cs="Times New Roman"/>
          <w:sz w:val="24"/>
          <w:szCs w:val="32"/>
        </w:rPr>
        <w:t>.</w:t>
      </w:r>
    </w:p>
    <w:p w:rsidR="00A17ECF" w:rsidRDefault="00A17ECF" w:rsidP="00A17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ECF">
        <w:rPr>
          <w:rFonts w:ascii="Times New Roman" w:hAnsi="Times New Roman" w:cs="Times New Roman"/>
          <w:sz w:val="24"/>
          <w:szCs w:val="24"/>
        </w:rPr>
        <w:t xml:space="preserve">4. Учителям десятых классов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17ECF">
        <w:rPr>
          <w:rFonts w:ascii="Times New Roman" w:hAnsi="Times New Roman" w:cs="Times New Roman"/>
          <w:sz w:val="24"/>
          <w:szCs w:val="24"/>
        </w:rPr>
        <w:t>казывать поддержку при формировании у старшеклассников кач</w:t>
      </w:r>
      <w:r w:rsidRPr="00A17ECF">
        <w:rPr>
          <w:rFonts w:ascii="Times New Roman" w:hAnsi="Times New Roman" w:cs="Times New Roman"/>
          <w:sz w:val="24"/>
          <w:szCs w:val="24"/>
        </w:rPr>
        <w:t>е</w:t>
      </w:r>
      <w:r w:rsidRPr="00A17ECF">
        <w:rPr>
          <w:rFonts w:ascii="Times New Roman" w:hAnsi="Times New Roman" w:cs="Times New Roman"/>
          <w:sz w:val="24"/>
          <w:szCs w:val="24"/>
        </w:rPr>
        <w:t>ственного изменения самосознания: системы ценностей, самооценки отдельных качеств личности, из которых складывается оценка своего целостного образа.</w:t>
      </w:r>
    </w:p>
    <w:p w:rsidR="00FE652A" w:rsidRPr="00A17ECF" w:rsidRDefault="00FE652A" w:rsidP="00A17E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Учителям и психологам школы продолжить работу по адаптации 1, 5 классов.</w:t>
      </w:r>
    </w:p>
    <w:p w:rsidR="004B1B3D" w:rsidRPr="00B65154" w:rsidRDefault="00FE652A" w:rsidP="00B6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7757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44A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Учителям-предметникам: </w:t>
      </w:r>
      <w:proofErr w:type="spellStart"/>
      <w:proofErr w:type="gramStart"/>
      <w:r w:rsidR="00147757" w:rsidRPr="00B65154">
        <w:rPr>
          <w:rFonts w:ascii="Times New Roman" w:hAnsi="Times New Roman" w:cs="Times New Roman"/>
          <w:sz w:val="24"/>
          <w:szCs w:val="24"/>
        </w:rPr>
        <w:t>Кустаулет</w:t>
      </w:r>
      <w:proofErr w:type="spellEnd"/>
      <w:r w:rsidR="00147757" w:rsidRPr="00B65154">
        <w:rPr>
          <w:rFonts w:ascii="Times New Roman" w:hAnsi="Times New Roman" w:cs="Times New Roman"/>
          <w:sz w:val="24"/>
          <w:szCs w:val="24"/>
        </w:rPr>
        <w:t xml:space="preserve"> К.Т.</w:t>
      </w:r>
      <w:r w:rsidR="002744AC" w:rsidRPr="00B65154">
        <w:rPr>
          <w:rFonts w:ascii="Times New Roman" w:hAnsi="Times New Roman" w:cs="Times New Roman"/>
          <w:sz w:val="24"/>
          <w:szCs w:val="24"/>
        </w:rPr>
        <w:t>, Каримовой  Д.М.,</w:t>
      </w:r>
      <w:r w:rsidR="002744AC" w:rsidRPr="00B65154">
        <w:rPr>
          <w:rFonts w:ascii="Times New Roman" w:hAnsi="Times New Roman" w:cs="Times New Roman"/>
          <w:sz w:val="24"/>
          <w:szCs w:val="24"/>
          <w:lang w:val="kk-KZ"/>
        </w:rPr>
        <w:t xml:space="preserve"> Кабиеву А.Р.,  Ил</w:t>
      </w:r>
      <w:proofErr w:type="spellStart"/>
      <w:r w:rsidR="002744AC" w:rsidRPr="00B65154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2744AC" w:rsidRPr="00B65154">
        <w:rPr>
          <w:rFonts w:ascii="Times New Roman" w:hAnsi="Times New Roman" w:cs="Times New Roman"/>
          <w:sz w:val="24"/>
          <w:szCs w:val="24"/>
          <w:lang w:val="kk-KZ"/>
        </w:rPr>
        <w:t xml:space="preserve">иной И.А., </w:t>
      </w:r>
      <w:r w:rsidR="00147757" w:rsidRPr="00B65154">
        <w:rPr>
          <w:rFonts w:ascii="Times New Roman" w:hAnsi="Times New Roman" w:cs="Times New Roman"/>
          <w:sz w:val="24"/>
          <w:szCs w:val="24"/>
        </w:rPr>
        <w:t>Дмитриченко Н.А.</w:t>
      </w:r>
      <w:r w:rsidR="002744AC" w:rsidRPr="00B65154">
        <w:rPr>
          <w:rFonts w:ascii="Times New Roman" w:hAnsi="Times New Roman" w:cs="Times New Roman"/>
          <w:sz w:val="24"/>
          <w:szCs w:val="24"/>
        </w:rPr>
        <w:t>, Новосельцевой А.Б., Еременко Т.В., Кожановой Р.Ж., Жумабаевой Ш.К., Ф</w:t>
      </w:r>
      <w:r w:rsidR="002744AC" w:rsidRPr="00B65154">
        <w:rPr>
          <w:rFonts w:ascii="Times New Roman" w:hAnsi="Times New Roman" w:cs="Times New Roman"/>
          <w:sz w:val="24"/>
          <w:szCs w:val="24"/>
        </w:rPr>
        <w:t>а</w:t>
      </w:r>
      <w:r w:rsidR="002744AC" w:rsidRPr="00B65154">
        <w:rPr>
          <w:rFonts w:ascii="Times New Roman" w:hAnsi="Times New Roman" w:cs="Times New Roman"/>
          <w:sz w:val="24"/>
          <w:szCs w:val="24"/>
        </w:rPr>
        <w:t xml:space="preserve">зыловой Н.Ж., </w:t>
      </w:r>
      <w:proofErr w:type="spellStart"/>
      <w:r w:rsidR="002744AC" w:rsidRPr="00B65154">
        <w:rPr>
          <w:rFonts w:ascii="Times New Roman" w:hAnsi="Times New Roman" w:cs="Times New Roman"/>
          <w:sz w:val="24"/>
          <w:szCs w:val="24"/>
        </w:rPr>
        <w:t>Тлегеновой</w:t>
      </w:r>
      <w:proofErr w:type="spellEnd"/>
      <w:r w:rsidR="002744AC" w:rsidRPr="00B65154">
        <w:rPr>
          <w:rFonts w:ascii="Times New Roman" w:hAnsi="Times New Roman" w:cs="Times New Roman"/>
          <w:sz w:val="24"/>
          <w:szCs w:val="24"/>
        </w:rPr>
        <w:t xml:space="preserve"> А.Т., </w:t>
      </w:r>
      <w:proofErr w:type="spellStart"/>
      <w:r w:rsidR="002744AC" w:rsidRPr="00B65154">
        <w:rPr>
          <w:rFonts w:ascii="Times New Roman" w:hAnsi="Times New Roman" w:cs="Times New Roman"/>
          <w:sz w:val="24"/>
          <w:szCs w:val="24"/>
        </w:rPr>
        <w:t>Копжасаровой</w:t>
      </w:r>
      <w:proofErr w:type="spellEnd"/>
      <w:r w:rsidR="002744AC" w:rsidRPr="00B65154">
        <w:rPr>
          <w:rFonts w:ascii="Times New Roman" w:hAnsi="Times New Roman" w:cs="Times New Roman"/>
          <w:sz w:val="24"/>
          <w:szCs w:val="24"/>
        </w:rPr>
        <w:t xml:space="preserve"> Д.С. </w:t>
      </w:r>
      <w:proofErr w:type="spellStart"/>
      <w:r w:rsidR="002744AC" w:rsidRPr="00B65154">
        <w:rPr>
          <w:rFonts w:ascii="Times New Roman" w:hAnsi="Times New Roman" w:cs="Times New Roman"/>
          <w:sz w:val="24"/>
          <w:szCs w:val="24"/>
        </w:rPr>
        <w:t>Какабаевой</w:t>
      </w:r>
      <w:proofErr w:type="spellEnd"/>
      <w:r w:rsidR="002744AC" w:rsidRPr="00B65154">
        <w:rPr>
          <w:rFonts w:ascii="Times New Roman" w:hAnsi="Times New Roman" w:cs="Times New Roman"/>
          <w:sz w:val="24"/>
          <w:szCs w:val="24"/>
        </w:rPr>
        <w:t xml:space="preserve"> З.Б., </w:t>
      </w:r>
      <w:proofErr w:type="spellStart"/>
      <w:r w:rsidR="002744AC" w:rsidRPr="00B65154">
        <w:rPr>
          <w:rFonts w:ascii="Times New Roman" w:hAnsi="Times New Roman" w:cs="Times New Roman"/>
          <w:sz w:val="24"/>
          <w:szCs w:val="24"/>
        </w:rPr>
        <w:t>Бейсеновой</w:t>
      </w:r>
      <w:proofErr w:type="spellEnd"/>
      <w:r w:rsidR="002744AC" w:rsidRPr="00B65154">
        <w:rPr>
          <w:rFonts w:ascii="Times New Roman" w:hAnsi="Times New Roman" w:cs="Times New Roman"/>
          <w:sz w:val="24"/>
          <w:szCs w:val="24"/>
        </w:rPr>
        <w:t xml:space="preserve"> Р.Ж. 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реть </w:t>
      </w:r>
      <w:r w:rsidR="002744A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четверти 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поурочных планах повторение тем, </w:t>
      </w:r>
      <w:r w:rsidR="002744A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качества пр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подавания предмета;</w:t>
      </w:r>
      <w:proofErr w:type="gramEnd"/>
      <w:r w:rsidR="00147757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учителям-предметникам сдать графики дополнительных занятий 1 ноября 2017 г.</w:t>
      </w:r>
    </w:p>
    <w:p w:rsidR="004B1B3D" w:rsidRPr="00B65154" w:rsidRDefault="00FE652A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B0111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A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в практику урока технологию </w:t>
      </w:r>
      <w:proofErr w:type="spellStart"/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</w:t>
      </w:r>
      <w:proofErr w:type="spellEnd"/>
      <w:r w:rsidR="004B1B3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1B3D" w:rsidRPr="00B65154" w:rsidRDefault="00FE652A" w:rsidP="00B65154">
      <w:pPr>
        <w:pStyle w:val="a5"/>
        <w:spacing w:before="0" w:beforeAutospacing="0" w:after="0" w:afterAutospacing="0" w:line="276" w:lineRule="auto"/>
        <w:jc w:val="both"/>
      </w:pPr>
      <w:r>
        <w:t>8</w:t>
      </w:r>
      <w:r w:rsidR="004B1B3D" w:rsidRPr="00B65154">
        <w:t>.</w:t>
      </w:r>
      <w:r w:rsidR="004B0111" w:rsidRPr="00B65154">
        <w:t xml:space="preserve"> </w:t>
      </w:r>
      <w:r w:rsidR="002744AC" w:rsidRPr="00B65154">
        <w:t>О</w:t>
      </w:r>
      <w:r w:rsidR="004B1B3D" w:rsidRPr="00B65154">
        <w:t xml:space="preserve">рганизовать дополнительные занятия для учащихся с низким уровнем </w:t>
      </w:r>
      <w:r w:rsidR="00147757" w:rsidRPr="00B65154">
        <w:t>облученности</w:t>
      </w:r>
      <w:r w:rsidR="002744AC" w:rsidRPr="00B65154">
        <w:t xml:space="preserve"> (список прилагается)</w:t>
      </w:r>
      <w:r w:rsidR="004B1B3D" w:rsidRPr="00B65154">
        <w:t>;</w:t>
      </w:r>
    </w:p>
    <w:p w:rsidR="004B1B3D" w:rsidRPr="00B65154" w:rsidRDefault="00FE652A" w:rsidP="00B65154">
      <w:pPr>
        <w:pStyle w:val="a5"/>
        <w:spacing w:before="0" w:beforeAutospacing="0" w:after="0" w:afterAutospacing="0" w:line="276" w:lineRule="auto"/>
        <w:jc w:val="both"/>
      </w:pPr>
      <w:r>
        <w:t>9</w:t>
      </w:r>
      <w:r w:rsidR="004B1B3D" w:rsidRPr="00B65154">
        <w:t>.</w:t>
      </w:r>
      <w:r w:rsidR="004B0111" w:rsidRPr="00B65154">
        <w:t xml:space="preserve"> </w:t>
      </w:r>
      <w:r w:rsidR="00147757" w:rsidRPr="00B65154">
        <w:t>И</w:t>
      </w:r>
      <w:r w:rsidR="004B1B3D" w:rsidRPr="00B65154">
        <w:t>спользовать на уроках индивидуальную работу с учащимися с низким уровнем обученности, используя различные контрольно-измерительные материалы.</w:t>
      </w:r>
    </w:p>
    <w:p w:rsidR="004B1B3D" w:rsidRPr="00B65154" w:rsidRDefault="00FE652A" w:rsidP="00B65154">
      <w:pPr>
        <w:pStyle w:val="a5"/>
        <w:spacing w:before="0" w:beforeAutospacing="0" w:after="0" w:afterAutospacing="0" w:line="276" w:lineRule="auto"/>
        <w:jc w:val="both"/>
      </w:pPr>
      <w:r>
        <w:t>10</w:t>
      </w:r>
      <w:r w:rsidR="004B1B3D" w:rsidRPr="00B65154">
        <w:t>.</w:t>
      </w:r>
      <w:r w:rsidR="004B0111" w:rsidRPr="00B65154">
        <w:t xml:space="preserve"> </w:t>
      </w:r>
      <w:r w:rsidR="00147757" w:rsidRPr="00B65154">
        <w:t>Учителям-предметникам в</w:t>
      </w:r>
      <w:r w:rsidR="004B1B3D" w:rsidRPr="00B65154">
        <w:t xml:space="preserve">ести ежемесячный диагностический контроль </w:t>
      </w:r>
      <w:r w:rsidR="00DB5D27" w:rsidRPr="00B65154">
        <w:t>(самостоятельная р</w:t>
      </w:r>
      <w:r w:rsidR="00DB5D27" w:rsidRPr="00B65154">
        <w:t>а</w:t>
      </w:r>
      <w:r w:rsidR="00DB5D27" w:rsidRPr="00B65154">
        <w:t xml:space="preserve">бота) </w:t>
      </w:r>
      <w:r w:rsidR="004B1B3D" w:rsidRPr="00B65154">
        <w:t xml:space="preserve">уровня усвоения образовательного стандарта и качества  подготовки учащихся. </w:t>
      </w:r>
    </w:p>
    <w:p w:rsidR="00DB5D27" w:rsidRPr="00B65154" w:rsidRDefault="00FE652A" w:rsidP="00B65154">
      <w:pPr>
        <w:pStyle w:val="a5"/>
        <w:spacing w:before="0" w:beforeAutospacing="0" w:after="0" w:afterAutospacing="0" w:line="276" w:lineRule="auto"/>
        <w:jc w:val="both"/>
      </w:pPr>
      <w:r>
        <w:t>11</w:t>
      </w:r>
      <w:r w:rsidR="00DB5D27" w:rsidRPr="00B65154">
        <w:t>. Заместителям директора по УВР до 20 декабря 2017 г. подготовить справку по исполнению данного решения.</w:t>
      </w:r>
    </w:p>
    <w:p w:rsidR="004B1B3D" w:rsidRPr="00B65154" w:rsidRDefault="004B1B3D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P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P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P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P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P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P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P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P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5154" w:rsidRDefault="00B65154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7642" w:rsidRPr="00B65154" w:rsidRDefault="00A57642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3DD9" w:rsidRPr="00B65154" w:rsidRDefault="007A7C7D" w:rsidP="00B6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943DD9" w:rsidRPr="00B65154" w:rsidRDefault="007A7C7D" w:rsidP="00B6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 xml:space="preserve">по итогам </w:t>
      </w:r>
      <w:proofErr w:type="gramStart"/>
      <w:r w:rsidRPr="00B65154">
        <w:rPr>
          <w:rFonts w:ascii="Times New Roman" w:hAnsi="Times New Roman" w:cs="Times New Roman"/>
          <w:b/>
          <w:sz w:val="24"/>
          <w:szCs w:val="24"/>
        </w:rPr>
        <w:t>диагностических</w:t>
      </w:r>
      <w:proofErr w:type="gramEnd"/>
      <w:r w:rsidR="00B96802" w:rsidRPr="00B65154">
        <w:rPr>
          <w:rFonts w:ascii="Times New Roman" w:hAnsi="Times New Roman" w:cs="Times New Roman"/>
          <w:b/>
          <w:sz w:val="24"/>
          <w:szCs w:val="24"/>
        </w:rPr>
        <w:t xml:space="preserve"> (входных) </w:t>
      </w:r>
    </w:p>
    <w:p w:rsidR="007A7C7D" w:rsidRPr="00B65154" w:rsidRDefault="0079222A" w:rsidP="00B65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>контрольных срезов</w:t>
      </w:r>
      <w:r w:rsidR="00A549FC" w:rsidRPr="00B65154">
        <w:rPr>
          <w:rFonts w:ascii="Times New Roman" w:hAnsi="Times New Roman" w:cs="Times New Roman"/>
          <w:b/>
          <w:sz w:val="24"/>
          <w:szCs w:val="24"/>
        </w:rPr>
        <w:t xml:space="preserve"> в 5</w:t>
      </w:r>
      <w:r w:rsidR="0015092C" w:rsidRPr="00B65154">
        <w:rPr>
          <w:rFonts w:ascii="Times New Roman" w:hAnsi="Times New Roman" w:cs="Times New Roman"/>
          <w:b/>
          <w:sz w:val="24"/>
          <w:szCs w:val="24"/>
        </w:rPr>
        <w:t>, 8, 10</w:t>
      </w:r>
      <w:r w:rsidR="007A7C7D" w:rsidRPr="00B65154">
        <w:rPr>
          <w:rFonts w:ascii="Times New Roman" w:hAnsi="Times New Roman" w:cs="Times New Roman"/>
          <w:b/>
          <w:sz w:val="24"/>
          <w:szCs w:val="24"/>
        </w:rPr>
        <w:t xml:space="preserve"> классах по предметам учебного плана</w:t>
      </w:r>
    </w:p>
    <w:p w:rsidR="004B0111" w:rsidRPr="00B65154" w:rsidRDefault="004B0111" w:rsidP="00B651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C60FDF" w:rsidRPr="00B65154" w:rsidRDefault="007A7C7D" w:rsidP="00B651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65154">
        <w:rPr>
          <w:rFonts w:ascii="Times New Roman" w:hAnsi="Times New Roman" w:cs="Times New Roman"/>
          <w:b/>
          <w:i/>
          <w:sz w:val="24"/>
          <w:szCs w:val="24"/>
        </w:rPr>
        <w:t xml:space="preserve">Цель </w:t>
      </w:r>
      <w:r w:rsidR="00A549FC" w:rsidRPr="00B65154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 входного контроля</w:t>
      </w:r>
      <w:r w:rsidRPr="00B6515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A549FC" w:rsidRPr="00B65154" w:rsidRDefault="00A549FC" w:rsidP="00B6515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>проверить освоение учащимися материала, изученного в курсе начальной школы</w:t>
      </w:r>
      <w:r w:rsidR="00AC234A" w:rsidRPr="00B65154">
        <w:rPr>
          <w:rFonts w:ascii="Times New Roman" w:hAnsi="Times New Roman" w:cs="Times New Roman"/>
          <w:sz w:val="24"/>
          <w:szCs w:val="24"/>
        </w:rPr>
        <w:t xml:space="preserve"> 5-ых классов;</w:t>
      </w:r>
      <w:r w:rsidRPr="00B65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9FC" w:rsidRPr="00B65154" w:rsidRDefault="00A549FC" w:rsidP="00B65154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>определить степень устойчивости знаний учащихся</w:t>
      </w:r>
      <w:r w:rsidR="00AC234A" w:rsidRPr="00B65154">
        <w:rPr>
          <w:rFonts w:ascii="Times New Roman" w:hAnsi="Times New Roman" w:cs="Times New Roman"/>
          <w:sz w:val="24"/>
          <w:szCs w:val="24"/>
        </w:rPr>
        <w:t xml:space="preserve"> 8, 10 классов</w:t>
      </w:r>
      <w:r w:rsidRPr="00B65154">
        <w:rPr>
          <w:rFonts w:ascii="Times New Roman" w:hAnsi="Times New Roman" w:cs="Times New Roman"/>
          <w:sz w:val="24"/>
          <w:szCs w:val="24"/>
        </w:rPr>
        <w:t>;</w:t>
      </w:r>
      <w:r w:rsidRPr="00B65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49FC" w:rsidRPr="00B65154" w:rsidRDefault="00A549FC" w:rsidP="00B65154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>выяснить причины потери знаний за летний период;</w:t>
      </w:r>
    </w:p>
    <w:p w:rsidR="00A549FC" w:rsidRPr="00B65154" w:rsidRDefault="00A549FC" w:rsidP="00B65154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наметить меры по устранению выявленных пробелов в процессе повторения материала. </w:t>
      </w:r>
    </w:p>
    <w:p w:rsidR="00C60FDF" w:rsidRPr="00B65154" w:rsidRDefault="007A7C7D" w:rsidP="00B651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65154">
        <w:rPr>
          <w:rFonts w:ascii="Times New Roman" w:hAnsi="Times New Roman" w:cs="Times New Roman"/>
          <w:b/>
          <w:i/>
          <w:sz w:val="24"/>
          <w:szCs w:val="24"/>
        </w:rPr>
        <w:t>Методы</w:t>
      </w:r>
      <w:r w:rsidR="00C60FDF" w:rsidRPr="00B65154">
        <w:rPr>
          <w:rFonts w:ascii="Times New Roman" w:hAnsi="Times New Roman" w:cs="Times New Roman"/>
          <w:i/>
          <w:sz w:val="24"/>
          <w:szCs w:val="24"/>
        </w:rPr>
        <w:t>:</w:t>
      </w:r>
    </w:p>
    <w:p w:rsidR="007A7C7D" w:rsidRPr="00B65154" w:rsidRDefault="007A7C7D" w:rsidP="00B6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>- а</w:t>
      </w:r>
      <w:r w:rsidR="00A549FC" w:rsidRPr="00B65154">
        <w:rPr>
          <w:rFonts w:ascii="Times New Roman" w:hAnsi="Times New Roman" w:cs="Times New Roman"/>
          <w:sz w:val="24"/>
          <w:szCs w:val="24"/>
        </w:rPr>
        <w:t>нализ диагностических работ в</w:t>
      </w:r>
      <w:r w:rsidR="0015092C" w:rsidRPr="00B65154">
        <w:rPr>
          <w:rFonts w:ascii="Times New Roman" w:hAnsi="Times New Roman" w:cs="Times New Roman"/>
          <w:sz w:val="24"/>
          <w:szCs w:val="24"/>
        </w:rPr>
        <w:t xml:space="preserve">  5,</w:t>
      </w:r>
      <w:r w:rsidR="00456D96" w:rsidRPr="00B65154">
        <w:rPr>
          <w:rFonts w:ascii="Times New Roman" w:hAnsi="Times New Roman" w:cs="Times New Roman"/>
          <w:sz w:val="24"/>
          <w:szCs w:val="24"/>
        </w:rPr>
        <w:t xml:space="preserve"> </w:t>
      </w:r>
      <w:r w:rsidR="0015092C" w:rsidRPr="00B65154">
        <w:rPr>
          <w:rFonts w:ascii="Times New Roman" w:hAnsi="Times New Roman" w:cs="Times New Roman"/>
          <w:sz w:val="24"/>
          <w:szCs w:val="24"/>
        </w:rPr>
        <w:t>8,10</w:t>
      </w:r>
      <w:r w:rsidRPr="00B65154">
        <w:rPr>
          <w:rFonts w:ascii="Times New Roman" w:hAnsi="Times New Roman" w:cs="Times New Roman"/>
          <w:sz w:val="24"/>
          <w:szCs w:val="24"/>
        </w:rPr>
        <w:t xml:space="preserve"> классах; </w:t>
      </w:r>
    </w:p>
    <w:p w:rsidR="007A7C7D" w:rsidRPr="00B65154" w:rsidRDefault="007A7C7D" w:rsidP="00B6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- собеседование с учителями </w:t>
      </w:r>
      <w:r w:rsidR="002744AC" w:rsidRPr="00B65154">
        <w:rPr>
          <w:rFonts w:ascii="Times New Roman" w:hAnsi="Times New Roman" w:cs="Times New Roman"/>
          <w:sz w:val="24"/>
          <w:szCs w:val="24"/>
        </w:rPr>
        <w:t>–</w:t>
      </w:r>
      <w:r w:rsidRPr="00B65154">
        <w:rPr>
          <w:rFonts w:ascii="Times New Roman" w:hAnsi="Times New Roman" w:cs="Times New Roman"/>
          <w:sz w:val="24"/>
          <w:szCs w:val="24"/>
        </w:rPr>
        <w:t xml:space="preserve"> предметниками </w:t>
      </w:r>
    </w:p>
    <w:p w:rsidR="004B0111" w:rsidRPr="00B65154" w:rsidRDefault="0079222A" w:rsidP="00B6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0EC2" w:rsidRPr="00B65154" w:rsidRDefault="004B0111" w:rsidP="00B6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7A7C7D" w:rsidRPr="00B65154">
        <w:rPr>
          <w:rFonts w:ascii="Times New Roman" w:hAnsi="Times New Roman" w:cs="Times New Roman"/>
          <w:sz w:val="24"/>
          <w:szCs w:val="24"/>
        </w:rPr>
        <w:t>Согласно п</w:t>
      </w:r>
      <w:r w:rsidR="00C60FDF" w:rsidRPr="00B65154">
        <w:rPr>
          <w:rFonts w:ascii="Times New Roman" w:hAnsi="Times New Roman" w:cs="Times New Roman"/>
          <w:sz w:val="24"/>
          <w:szCs w:val="24"/>
        </w:rPr>
        <w:t>лану внутришкольного контроля</w:t>
      </w:r>
      <w:r w:rsidR="007A7C7D" w:rsidRPr="00B65154">
        <w:rPr>
          <w:rFonts w:ascii="Times New Roman" w:hAnsi="Times New Roman" w:cs="Times New Roman"/>
          <w:sz w:val="24"/>
          <w:szCs w:val="24"/>
        </w:rPr>
        <w:t>, было проведено мониторинг</w:t>
      </w:r>
      <w:r w:rsidR="00C60FDF" w:rsidRPr="00B65154">
        <w:rPr>
          <w:rFonts w:ascii="Times New Roman" w:hAnsi="Times New Roman" w:cs="Times New Roman"/>
          <w:sz w:val="24"/>
          <w:szCs w:val="24"/>
        </w:rPr>
        <w:t>овое исследование</w:t>
      </w:r>
      <w:r w:rsidR="002E7246" w:rsidRPr="00B65154">
        <w:rPr>
          <w:rFonts w:ascii="Times New Roman" w:hAnsi="Times New Roman" w:cs="Times New Roman"/>
          <w:sz w:val="24"/>
          <w:szCs w:val="24"/>
        </w:rPr>
        <w:t xml:space="preserve"> знаний, умений и навыков</w:t>
      </w:r>
      <w:r w:rsidR="00C60FDF" w:rsidRPr="00B65154">
        <w:rPr>
          <w:rFonts w:ascii="Times New Roman" w:hAnsi="Times New Roman" w:cs="Times New Roman"/>
          <w:sz w:val="24"/>
          <w:szCs w:val="24"/>
        </w:rPr>
        <w:t xml:space="preserve"> учащихся 5</w:t>
      </w:r>
      <w:r w:rsidR="0015092C" w:rsidRPr="00B65154">
        <w:rPr>
          <w:rFonts w:ascii="Times New Roman" w:hAnsi="Times New Roman" w:cs="Times New Roman"/>
          <w:sz w:val="24"/>
          <w:szCs w:val="24"/>
        </w:rPr>
        <w:t xml:space="preserve">,8,10 классов по казахскому, русскому языкам и математике 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 на начало </w:t>
      </w:r>
      <w:r w:rsidR="00BA627C" w:rsidRPr="00B65154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5092C" w:rsidRPr="00B65154" w:rsidRDefault="004B0111" w:rsidP="00B6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7A7C7D" w:rsidRPr="00B65154">
        <w:rPr>
          <w:rFonts w:ascii="Times New Roman" w:hAnsi="Times New Roman" w:cs="Times New Roman"/>
          <w:sz w:val="24"/>
          <w:szCs w:val="24"/>
        </w:rPr>
        <w:t>Входной контроль знаний обучающихся является частью внутришкольного контроля и пре</w:t>
      </w:r>
      <w:r w:rsidR="007A7C7D" w:rsidRPr="00B65154">
        <w:rPr>
          <w:rFonts w:ascii="Times New Roman" w:hAnsi="Times New Roman" w:cs="Times New Roman"/>
          <w:sz w:val="24"/>
          <w:szCs w:val="24"/>
        </w:rPr>
        <w:t>д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назначен для определения уровня готовности каждого ученика и класса в целом к дальнейшему обучению, а также для выявления типичных пробелов в </w:t>
      </w:r>
      <w:r w:rsidR="00C60FDF" w:rsidRPr="00B65154">
        <w:rPr>
          <w:rFonts w:ascii="Times New Roman" w:hAnsi="Times New Roman" w:cs="Times New Roman"/>
          <w:sz w:val="24"/>
          <w:szCs w:val="24"/>
        </w:rPr>
        <w:t>знаниях,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 обучающихся с целью организ</w:t>
      </w:r>
      <w:r w:rsidR="007A7C7D" w:rsidRPr="00B65154">
        <w:rPr>
          <w:rFonts w:ascii="Times New Roman" w:hAnsi="Times New Roman" w:cs="Times New Roman"/>
          <w:sz w:val="24"/>
          <w:szCs w:val="24"/>
        </w:rPr>
        <w:t>а</w:t>
      </w:r>
      <w:r w:rsidR="007A7C7D" w:rsidRPr="00B65154">
        <w:rPr>
          <w:rFonts w:ascii="Times New Roman" w:hAnsi="Times New Roman" w:cs="Times New Roman"/>
          <w:sz w:val="24"/>
          <w:szCs w:val="24"/>
        </w:rPr>
        <w:t>ции работы по ликвидации этих пробелов. Одновременно входной контроль выполняет функцию первичного среза обученности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 результатов с предшествующими и последующими показателями и выявления результативности работы учителя с классом.</w:t>
      </w:r>
    </w:p>
    <w:p w:rsidR="007A7C7D" w:rsidRPr="00B65154" w:rsidRDefault="0015092C" w:rsidP="00B65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  </w:t>
      </w:r>
      <w:r w:rsidR="00C40423" w:rsidRPr="00B65154">
        <w:rPr>
          <w:rFonts w:ascii="Times New Roman" w:hAnsi="Times New Roman" w:cs="Times New Roman"/>
          <w:sz w:val="24"/>
          <w:szCs w:val="24"/>
        </w:rPr>
        <w:t xml:space="preserve">   </w:t>
      </w:r>
      <w:r w:rsidRPr="00B65154">
        <w:rPr>
          <w:rFonts w:ascii="Times New Roman" w:hAnsi="Times New Roman" w:cs="Times New Roman"/>
          <w:sz w:val="24"/>
          <w:szCs w:val="24"/>
        </w:rPr>
        <w:t xml:space="preserve"> Входной контроль проводился в классах в течение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 сентября после повторения учебного мат</w:t>
      </w:r>
      <w:r w:rsidR="007A7C7D" w:rsidRPr="00B65154">
        <w:rPr>
          <w:rFonts w:ascii="Times New Roman" w:hAnsi="Times New Roman" w:cs="Times New Roman"/>
          <w:sz w:val="24"/>
          <w:szCs w:val="24"/>
        </w:rPr>
        <w:t>е</w:t>
      </w:r>
      <w:r w:rsidR="007A7C7D" w:rsidRPr="00B65154">
        <w:rPr>
          <w:rFonts w:ascii="Times New Roman" w:hAnsi="Times New Roman" w:cs="Times New Roman"/>
          <w:sz w:val="24"/>
          <w:szCs w:val="24"/>
        </w:rPr>
        <w:t>риала прошлого года, организованного учителями на нескольких первых уроках или в ходе сопу</w:t>
      </w:r>
      <w:r w:rsidR="007A7C7D" w:rsidRPr="00B65154">
        <w:rPr>
          <w:rFonts w:ascii="Times New Roman" w:hAnsi="Times New Roman" w:cs="Times New Roman"/>
          <w:sz w:val="24"/>
          <w:szCs w:val="24"/>
        </w:rPr>
        <w:t>т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ствующего повторения при изучении нового материала. </w:t>
      </w:r>
    </w:p>
    <w:p w:rsidR="007A7C7D" w:rsidRPr="00B65154" w:rsidRDefault="004B0111" w:rsidP="00B6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      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  Мониторинговое исследование в 5-х классах было направлено на определение уровня усво</w:t>
      </w:r>
      <w:r w:rsidR="007A7C7D" w:rsidRPr="00B65154">
        <w:rPr>
          <w:rFonts w:ascii="Times New Roman" w:hAnsi="Times New Roman" w:cs="Times New Roman"/>
          <w:sz w:val="24"/>
          <w:szCs w:val="24"/>
        </w:rPr>
        <w:t>е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gramStart"/>
      <w:r w:rsidR="007A7C7D" w:rsidRPr="00B651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A7C7D" w:rsidRPr="00B65154">
        <w:rPr>
          <w:rFonts w:ascii="Times New Roman" w:hAnsi="Times New Roman" w:cs="Times New Roman"/>
          <w:sz w:val="24"/>
          <w:szCs w:val="24"/>
        </w:rPr>
        <w:t xml:space="preserve"> курса программ начальной школы и готовности выпускников первой ступени к дальнейшему обучению в основной школе. </w:t>
      </w:r>
    </w:p>
    <w:p w:rsidR="0015092C" w:rsidRPr="00B65154" w:rsidRDefault="004B0111" w:rsidP="00B6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7C7D" w:rsidRPr="00B65154">
        <w:rPr>
          <w:rFonts w:ascii="Times New Roman" w:hAnsi="Times New Roman" w:cs="Times New Roman"/>
          <w:sz w:val="24"/>
          <w:szCs w:val="24"/>
        </w:rPr>
        <w:t>Диагнос</w:t>
      </w:r>
      <w:r w:rsidR="0015092C" w:rsidRPr="00B65154">
        <w:rPr>
          <w:rFonts w:ascii="Times New Roman" w:hAnsi="Times New Roman" w:cs="Times New Roman"/>
          <w:sz w:val="24"/>
          <w:szCs w:val="24"/>
        </w:rPr>
        <w:t>тический входной контроль во 8,</w:t>
      </w:r>
      <w:r w:rsidRPr="00B65154">
        <w:rPr>
          <w:rFonts w:ascii="Times New Roman" w:hAnsi="Times New Roman" w:cs="Times New Roman"/>
          <w:sz w:val="24"/>
          <w:szCs w:val="24"/>
        </w:rPr>
        <w:t xml:space="preserve"> </w:t>
      </w:r>
      <w:r w:rsidR="0015092C" w:rsidRPr="00B65154">
        <w:rPr>
          <w:rFonts w:ascii="Times New Roman" w:hAnsi="Times New Roman" w:cs="Times New Roman"/>
          <w:sz w:val="24"/>
          <w:szCs w:val="24"/>
        </w:rPr>
        <w:t>10</w:t>
      </w:r>
      <w:r w:rsidR="007A7C7D" w:rsidRPr="00B65154">
        <w:rPr>
          <w:rFonts w:ascii="Times New Roman" w:hAnsi="Times New Roman" w:cs="Times New Roman"/>
          <w:sz w:val="24"/>
          <w:szCs w:val="24"/>
        </w:rPr>
        <w:t xml:space="preserve"> классах проводился по пройденному в проше</w:t>
      </w:r>
      <w:r w:rsidR="007A7C7D" w:rsidRPr="00B65154">
        <w:rPr>
          <w:rFonts w:ascii="Times New Roman" w:hAnsi="Times New Roman" w:cs="Times New Roman"/>
          <w:sz w:val="24"/>
          <w:szCs w:val="24"/>
        </w:rPr>
        <w:t>д</w:t>
      </w:r>
      <w:r w:rsidR="007A7C7D" w:rsidRPr="00B65154">
        <w:rPr>
          <w:rFonts w:ascii="Times New Roman" w:hAnsi="Times New Roman" w:cs="Times New Roman"/>
          <w:sz w:val="24"/>
          <w:szCs w:val="24"/>
        </w:rPr>
        <w:t>шем учеб</w:t>
      </w:r>
      <w:r w:rsidR="0015092C" w:rsidRPr="00B65154">
        <w:rPr>
          <w:rFonts w:ascii="Times New Roman" w:hAnsi="Times New Roman" w:cs="Times New Roman"/>
          <w:sz w:val="24"/>
          <w:szCs w:val="24"/>
        </w:rPr>
        <w:t>ном году программному материалу.</w:t>
      </w:r>
    </w:p>
    <w:p w:rsidR="0015092C" w:rsidRPr="00B65154" w:rsidRDefault="0015092C" w:rsidP="00B65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154">
        <w:rPr>
          <w:rFonts w:ascii="Times New Roman" w:hAnsi="Times New Roman" w:cs="Times New Roman"/>
          <w:sz w:val="24"/>
          <w:szCs w:val="24"/>
        </w:rPr>
        <w:t xml:space="preserve"> </w:t>
      </w:r>
      <w:r w:rsidR="004B0111" w:rsidRPr="00B65154">
        <w:rPr>
          <w:rFonts w:ascii="Times New Roman" w:hAnsi="Times New Roman" w:cs="Times New Roman"/>
          <w:sz w:val="24"/>
          <w:szCs w:val="24"/>
        </w:rPr>
        <w:t xml:space="preserve">        </w:t>
      </w:r>
      <w:r w:rsidR="007A7C7D" w:rsidRPr="00B65154">
        <w:rPr>
          <w:rFonts w:ascii="Times New Roman" w:hAnsi="Times New Roman" w:cs="Times New Roman"/>
          <w:sz w:val="24"/>
          <w:szCs w:val="24"/>
        </w:rPr>
        <w:t>Результаты входных диагностических работ представ</w:t>
      </w:r>
      <w:r w:rsidR="00A549FC" w:rsidRPr="00B65154">
        <w:rPr>
          <w:rFonts w:ascii="Times New Roman" w:hAnsi="Times New Roman" w:cs="Times New Roman"/>
          <w:sz w:val="24"/>
          <w:szCs w:val="24"/>
        </w:rPr>
        <w:t>лены в таблице в срав</w:t>
      </w:r>
      <w:r w:rsidRPr="00B65154">
        <w:rPr>
          <w:rFonts w:ascii="Times New Roman" w:hAnsi="Times New Roman" w:cs="Times New Roman"/>
          <w:sz w:val="24"/>
          <w:szCs w:val="24"/>
        </w:rPr>
        <w:t>нении</w:t>
      </w:r>
      <w:r w:rsidR="0079222A" w:rsidRPr="00B65154">
        <w:rPr>
          <w:rFonts w:ascii="Times New Roman" w:hAnsi="Times New Roman" w:cs="Times New Roman"/>
          <w:sz w:val="24"/>
          <w:szCs w:val="24"/>
        </w:rPr>
        <w:t xml:space="preserve"> с  дан</w:t>
      </w:r>
      <w:r w:rsidR="004B0111" w:rsidRPr="00B65154">
        <w:rPr>
          <w:rFonts w:ascii="Times New Roman" w:hAnsi="Times New Roman" w:cs="Times New Roman"/>
          <w:sz w:val="24"/>
          <w:szCs w:val="24"/>
        </w:rPr>
        <w:t>ными  на конец  1 четверти</w:t>
      </w:r>
      <w:r w:rsidR="00A549FC" w:rsidRPr="00B65154">
        <w:rPr>
          <w:rFonts w:ascii="Times New Roman" w:hAnsi="Times New Roman" w:cs="Times New Roman"/>
          <w:sz w:val="24"/>
          <w:szCs w:val="24"/>
        </w:rPr>
        <w:t>.</w:t>
      </w:r>
      <w:r w:rsidRPr="00B65154">
        <w:rPr>
          <w:rFonts w:ascii="Times New Roman" w:hAnsi="Times New Roman" w:cs="Times New Roman"/>
          <w:sz w:val="24"/>
          <w:szCs w:val="24"/>
        </w:rPr>
        <w:t xml:space="preserve">  На  таблице  наглядно   вид</w:t>
      </w:r>
      <w:r w:rsidR="00A549FC" w:rsidRPr="00B65154">
        <w:rPr>
          <w:rFonts w:ascii="Times New Roman" w:hAnsi="Times New Roman" w:cs="Times New Roman"/>
          <w:sz w:val="24"/>
          <w:szCs w:val="24"/>
        </w:rPr>
        <w:t>н</w:t>
      </w:r>
      <w:r w:rsidRPr="00B65154">
        <w:rPr>
          <w:rFonts w:ascii="Times New Roman" w:hAnsi="Times New Roman" w:cs="Times New Roman"/>
          <w:sz w:val="24"/>
          <w:szCs w:val="24"/>
        </w:rPr>
        <w:t>ы</w:t>
      </w:r>
      <w:r w:rsidR="0079222A" w:rsidRPr="00B65154">
        <w:rPr>
          <w:rFonts w:ascii="Times New Roman" w:hAnsi="Times New Roman" w:cs="Times New Roman"/>
          <w:sz w:val="24"/>
          <w:szCs w:val="24"/>
        </w:rPr>
        <w:t xml:space="preserve">  итоги</w:t>
      </w:r>
      <w:r w:rsidR="004B0111" w:rsidRPr="00B65154">
        <w:rPr>
          <w:rFonts w:ascii="Times New Roman" w:hAnsi="Times New Roman" w:cs="Times New Roman"/>
          <w:sz w:val="24"/>
          <w:szCs w:val="24"/>
        </w:rPr>
        <w:t xml:space="preserve">  входного  контроля</w:t>
      </w:r>
      <w:r w:rsidR="0079222A" w:rsidRPr="00B65154">
        <w:rPr>
          <w:rFonts w:ascii="Times New Roman" w:hAnsi="Times New Roman" w:cs="Times New Roman"/>
          <w:sz w:val="24"/>
          <w:szCs w:val="24"/>
        </w:rPr>
        <w:t>.</w:t>
      </w:r>
    </w:p>
    <w:p w:rsidR="0015092C" w:rsidRPr="00B65154" w:rsidRDefault="0015092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675"/>
        <w:gridCol w:w="1560"/>
        <w:gridCol w:w="1701"/>
        <w:gridCol w:w="567"/>
        <w:gridCol w:w="567"/>
        <w:gridCol w:w="567"/>
        <w:gridCol w:w="567"/>
        <w:gridCol w:w="567"/>
        <w:gridCol w:w="708"/>
        <w:gridCol w:w="709"/>
        <w:gridCol w:w="2552"/>
      </w:tblGrid>
      <w:tr w:rsidR="004B0111" w:rsidRPr="00B65154" w:rsidTr="00536858">
        <w:trPr>
          <w:cantSplit/>
          <w:trHeight w:val="3023"/>
        </w:trPr>
        <w:tc>
          <w:tcPr>
            <w:tcW w:w="675" w:type="dxa"/>
            <w:textDirection w:val="btLr"/>
            <w:vAlign w:val="center"/>
          </w:tcPr>
          <w:p w:rsidR="0015092C" w:rsidRPr="00B65154" w:rsidRDefault="0015092C" w:rsidP="00B6515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567" w:type="dxa"/>
            <w:textDirection w:val="btLr"/>
            <w:vAlign w:val="center"/>
          </w:tcPr>
          <w:p w:rsidR="0015092C" w:rsidRPr="00B65154" w:rsidRDefault="0015092C" w:rsidP="00B6515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extDirection w:val="btLr"/>
            <w:vAlign w:val="center"/>
          </w:tcPr>
          <w:p w:rsidR="0015092C" w:rsidRPr="00B65154" w:rsidRDefault="0015092C" w:rsidP="00B6515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709" w:type="dxa"/>
            <w:textDirection w:val="btLr"/>
            <w:vAlign w:val="center"/>
          </w:tcPr>
          <w:p w:rsidR="0015092C" w:rsidRPr="00B65154" w:rsidRDefault="0015092C" w:rsidP="00B6515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качество за четверть</w:t>
            </w:r>
          </w:p>
        </w:tc>
        <w:tc>
          <w:tcPr>
            <w:tcW w:w="2552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риска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15092C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Ә</w:t>
            </w:r>
          </w:p>
          <w:p w:rsidR="00AF6D46" w:rsidRDefault="00AF6D46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6D46" w:rsidRPr="00B65154" w:rsidRDefault="00AF6D46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Казахский язык</w:t>
            </w:r>
          </w:p>
        </w:tc>
        <w:tc>
          <w:tcPr>
            <w:tcW w:w="1701" w:type="dxa"/>
            <w:vAlign w:val="center"/>
          </w:tcPr>
          <w:p w:rsidR="0015092C" w:rsidRPr="00B65154" w:rsidRDefault="0015092C" w:rsidP="00957EC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Исина </w:t>
            </w:r>
            <w:r w:rsidR="00957EC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2" w:type="dxa"/>
            <w:vAlign w:val="center"/>
          </w:tcPr>
          <w:p w:rsidR="00536858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Даулетбеков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</w:p>
          <w:p w:rsidR="00536858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Кабдин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</w:p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Баскалиева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4B0111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Кожанова Р.Ж., </w:t>
            </w:r>
          </w:p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Жумабекова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552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Баскалиева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Каримова Д.М.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536858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Баскалиева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Ф., </w:t>
            </w:r>
          </w:p>
          <w:p w:rsidR="0015092C" w:rsidRPr="00B65154" w:rsidRDefault="0015092C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Даулетбеков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Какабаева З.Б.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111" w:rsidRPr="00B65154" w:rsidTr="00536858">
        <w:trPr>
          <w:trHeight w:val="1306"/>
        </w:trPr>
        <w:tc>
          <w:tcPr>
            <w:tcW w:w="675" w:type="dxa"/>
            <w:vMerge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Новосельцева А.Б.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2" w:type="dxa"/>
            <w:vAlign w:val="center"/>
          </w:tcPr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Лиховид Н., </w:t>
            </w:r>
          </w:p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Абишева А., </w:t>
            </w:r>
          </w:p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Мешелов А., </w:t>
            </w:r>
          </w:p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Вазиятов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</w:p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Жаксеит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Кайдан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4B0111" w:rsidRPr="00B65154" w:rsidTr="00536858">
        <w:trPr>
          <w:trHeight w:val="471"/>
        </w:trPr>
        <w:tc>
          <w:tcPr>
            <w:tcW w:w="675" w:type="dxa"/>
            <w:vMerge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Ильина И.А.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552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Кайдан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vAlign w:val="center"/>
          </w:tcPr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Н.Ж., </w:t>
            </w:r>
          </w:p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Тлегенова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</w:p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А., </w:t>
            </w:r>
          </w:p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Шевченко Д.</w:t>
            </w:r>
          </w:p>
        </w:tc>
      </w:tr>
      <w:tr w:rsidR="004B0111" w:rsidRPr="00B65154" w:rsidTr="00536858">
        <w:trPr>
          <w:trHeight w:val="1358"/>
        </w:trPr>
        <w:tc>
          <w:tcPr>
            <w:tcW w:w="675" w:type="dxa"/>
            <w:vMerge/>
          </w:tcPr>
          <w:p w:rsidR="008042AF" w:rsidRPr="00B65154" w:rsidRDefault="008042AF" w:rsidP="00B65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Дмитриченко Н.А.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Глухо</w:t>
            </w:r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Жулин</w:t>
            </w:r>
            <w:proofErr w:type="spellEnd"/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С.,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Назаров Д., </w:t>
            </w:r>
          </w:p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Хандзрацян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Пикта М.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</w:tcPr>
          <w:p w:rsidR="008042AF" w:rsidRPr="00B65154" w:rsidRDefault="008042AF" w:rsidP="00B65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Кустаулет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52" w:type="dxa"/>
            <w:vAlign w:val="center"/>
          </w:tcPr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</w:p>
          <w:p w:rsidR="00536858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</w:p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Назаров Д., Омиров Т.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536858" w:rsidRPr="00B65154" w:rsidRDefault="00536858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858" w:rsidRPr="00B65154" w:rsidRDefault="00536858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858" w:rsidRPr="00B65154" w:rsidRDefault="00536858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ED" w:rsidRPr="00B65154" w:rsidRDefault="00501AED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1AED" w:rsidRPr="00B65154" w:rsidRDefault="00501AED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Start"/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  <w:p w:rsidR="004B0111" w:rsidRPr="00B65154" w:rsidRDefault="004B0111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111" w:rsidRPr="00B65154" w:rsidRDefault="004B0111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858" w:rsidRPr="00B65154" w:rsidRDefault="00536858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858" w:rsidRPr="00B65154" w:rsidRDefault="00536858" w:rsidP="00B6515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Копжасарова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567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52" w:type="dxa"/>
            <w:vAlign w:val="center"/>
          </w:tcPr>
          <w:p w:rsidR="00536858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Евченко М., </w:t>
            </w:r>
          </w:p>
          <w:p w:rsidR="00536858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Калугин А., Ким К., Панасюра Д., </w:t>
            </w:r>
          </w:p>
          <w:p w:rsidR="00536858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Суденко А., </w:t>
            </w:r>
          </w:p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Федосеев Р.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</w:tcPr>
          <w:p w:rsidR="008042AF" w:rsidRPr="00B65154" w:rsidRDefault="008042AF" w:rsidP="00B65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Дмитриченко Н.А.</w:t>
            </w:r>
          </w:p>
        </w:tc>
        <w:tc>
          <w:tcPr>
            <w:tcW w:w="567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2552" w:type="dxa"/>
            <w:vAlign w:val="center"/>
          </w:tcPr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Куанышбаев Р., </w:t>
            </w:r>
          </w:p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Смагулов А.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</w:tcPr>
          <w:p w:rsidR="008042AF" w:rsidRPr="00B65154" w:rsidRDefault="008042AF" w:rsidP="00B65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Кабиев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567" w:type="dxa"/>
            <w:vAlign w:val="center"/>
          </w:tcPr>
          <w:p w:rsidR="008042AF" w:rsidRPr="00B65154" w:rsidRDefault="00C8625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Амиржанов Д., </w:t>
            </w:r>
          </w:p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Амен А., Евченко М., Смагулов А.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Тлегенова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Деревянко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C37A00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Олжабаев О., </w:t>
            </w:r>
          </w:p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Осипов В., Сахно К.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042AF" w:rsidRPr="00B65154" w:rsidRDefault="008042AF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Новикова Г.С.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C37A00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Кравец Я., </w:t>
            </w:r>
          </w:p>
          <w:p w:rsidR="00C37A00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Чердынцев С., </w:t>
            </w:r>
          </w:p>
          <w:p w:rsidR="008042AF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Кустаулет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C37A00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Бобрышев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</w:p>
          <w:p w:rsidR="00C37A00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Терехов Д.,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Шнайдер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626127" w:rsidRDefault="00626127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4C9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  <w:p w:rsidR="00626127" w:rsidRDefault="00626127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6127" w:rsidRDefault="00626127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26127" w:rsidRPr="00B65154" w:rsidRDefault="00626127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Казахский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Исина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Р.О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C37A00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Алдуова Т.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Шарапов А.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Жумабаева Ш.К.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Адилова А.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Каримова Д.М.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4544F6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Шарапов А.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Кадзоев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Копжасарова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Дулат Н., Минаев В., Свинарь К.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Новосельцева А.Б.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center"/>
          </w:tcPr>
          <w:p w:rsidR="004544F6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Аникина А.,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Свинарь К.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Каримова Д.М.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Дулат Н. Гаврилова Э. Минаев В. Мукушев Ж. Свинарь К.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Копжасарова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Потебенько Н. Хан Р. Есмуханов М.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Евлоев Б</w:t>
            </w:r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</w:tcPr>
          <w:p w:rsidR="00D374C9" w:rsidRPr="00B65154" w:rsidRDefault="00D374C9" w:rsidP="00B65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Еременко Т.В.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С., Евлоев Б. Есмуханов М., Кар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коз Д. Потебенько Н.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Файзолла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Д. Хан Р.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</w:tcPr>
          <w:p w:rsidR="00D374C9" w:rsidRPr="00B65154" w:rsidRDefault="00D374C9" w:rsidP="00B65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Каримова Д.М.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С., Евлоев Б. </w:t>
            </w:r>
          </w:p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Есмуханов М., </w:t>
            </w:r>
          </w:p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Касенов Н. Каракоз Д. Потебенько Н.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Файзолла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Д. Хан Р.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 w:val="restart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Start"/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vAlign w:val="center"/>
          </w:tcPr>
          <w:p w:rsidR="00C37A00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Копжасарова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Д.С.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Бейсенова А.С.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4544F6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Борисов З.,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Потапов Д.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Новосельцева А.Б.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2" w:type="dxa"/>
            <w:vAlign w:val="center"/>
          </w:tcPr>
          <w:p w:rsidR="004544F6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Борисов З. Дубель А. Ефимова А. Кульков Д Милкин М. </w:t>
            </w:r>
          </w:p>
          <w:p w:rsidR="004544F6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Намазов И.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Потапов Д.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Ильина И.А.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Борисов З. Ефимова А. Кульков Д. Милкин М. Намазов И. Пот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пов Д.</w:t>
            </w:r>
          </w:p>
        </w:tc>
      </w:tr>
      <w:tr w:rsidR="004B0111" w:rsidRPr="00B65154" w:rsidTr="00C37A00">
        <w:trPr>
          <w:trHeight w:val="198"/>
        </w:trPr>
        <w:tc>
          <w:tcPr>
            <w:tcW w:w="675" w:type="dxa"/>
            <w:vMerge w:val="restart"/>
          </w:tcPr>
          <w:p w:rsidR="00C37A00" w:rsidRPr="00B65154" w:rsidRDefault="00C37A0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00" w:rsidRPr="00B65154" w:rsidRDefault="00C37A0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  <w:p w:rsidR="00C37A00" w:rsidRPr="00B65154" w:rsidRDefault="00C37A0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00" w:rsidRPr="00B65154" w:rsidRDefault="00C37A0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00" w:rsidRPr="00B65154" w:rsidRDefault="00C37A0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00" w:rsidRPr="00B65154" w:rsidRDefault="00C37A0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A00" w:rsidRPr="00B65154" w:rsidRDefault="00C37A00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Бейсенова А.С.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552" w:type="dxa"/>
            <w:vAlign w:val="center"/>
          </w:tcPr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А. </w:t>
            </w:r>
          </w:p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Стрельникова А. </w:t>
            </w:r>
          </w:p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Трунов Г.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Якушевский Е.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</w:tcPr>
          <w:p w:rsidR="00D374C9" w:rsidRPr="00B65154" w:rsidRDefault="00D374C9" w:rsidP="00B65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Новосельцева А.Б.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center"/>
          </w:tcPr>
          <w:p w:rsidR="00D374C9" w:rsidRPr="00B65154" w:rsidRDefault="002348F1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4544F6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А.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Трунов Г.</w:t>
            </w:r>
          </w:p>
        </w:tc>
      </w:tr>
      <w:tr w:rsidR="004B0111" w:rsidRPr="00B65154" w:rsidTr="00536858">
        <w:trPr>
          <w:trHeight w:val="198"/>
        </w:trPr>
        <w:tc>
          <w:tcPr>
            <w:tcW w:w="675" w:type="dxa"/>
            <w:vMerge/>
          </w:tcPr>
          <w:p w:rsidR="00D374C9" w:rsidRPr="00B65154" w:rsidRDefault="00D374C9" w:rsidP="00B651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Ильина И.А.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536858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Каюмова А., </w:t>
            </w:r>
          </w:p>
          <w:p w:rsidR="00D374C9" w:rsidRPr="00B65154" w:rsidRDefault="00D374C9" w:rsidP="00B6515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Стрельникова А.</w:t>
            </w:r>
          </w:p>
        </w:tc>
      </w:tr>
    </w:tbl>
    <w:p w:rsidR="0015092C" w:rsidRPr="00626127" w:rsidRDefault="0015092C" w:rsidP="00B65154">
      <w:pPr>
        <w:spacing w:after="0"/>
        <w:rPr>
          <w:rFonts w:ascii="Times New Roman" w:hAnsi="Times New Roman" w:cs="Times New Roman"/>
          <w:sz w:val="6"/>
          <w:szCs w:val="24"/>
        </w:rPr>
      </w:pPr>
    </w:p>
    <w:p w:rsidR="00643472" w:rsidRPr="00B65154" w:rsidRDefault="00A549FC" w:rsidP="00B651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154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</w:p>
    <w:p w:rsidR="00A549FC" w:rsidRPr="00B65154" w:rsidRDefault="00A549FC" w:rsidP="00B651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5154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r w:rsidR="00B04D17" w:rsidRPr="00B65154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контрольных работ </w:t>
      </w:r>
      <w:r w:rsidRPr="00B65154">
        <w:rPr>
          <w:rFonts w:ascii="Times New Roman" w:hAnsi="Times New Roman" w:cs="Times New Roman"/>
          <w:color w:val="000000"/>
          <w:sz w:val="24"/>
          <w:szCs w:val="24"/>
        </w:rPr>
        <w:t xml:space="preserve"> показал следующие типичные ошибки учащихся.</w:t>
      </w:r>
    </w:p>
    <w:p w:rsidR="00536858" w:rsidRPr="00626127" w:rsidRDefault="00536858" w:rsidP="00B6515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4"/>
          <w:szCs w:val="24"/>
        </w:rPr>
      </w:pPr>
    </w:p>
    <w:tbl>
      <w:tblPr>
        <w:tblStyle w:val="a3"/>
        <w:tblW w:w="10773" w:type="dxa"/>
        <w:tblLook w:val="04A0"/>
      </w:tblPr>
      <w:tblGrid>
        <w:gridCol w:w="1239"/>
        <w:gridCol w:w="2051"/>
        <w:gridCol w:w="4048"/>
        <w:gridCol w:w="3435"/>
      </w:tblGrid>
      <w:tr w:rsidR="00E665BA" w:rsidRPr="00B65154" w:rsidTr="00536858">
        <w:trPr>
          <w:trHeight w:val="274"/>
        </w:trPr>
        <w:tc>
          <w:tcPr>
            <w:tcW w:w="1239" w:type="dxa"/>
          </w:tcPr>
          <w:p w:rsidR="00E665BA" w:rsidRPr="00B65154" w:rsidRDefault="00E665BA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051" w:type="dxa"/>
          </w:tcPr>
          <w:p w:rsidR="00E665BA" w:rsidRPr="00B65154" w:rsidRDefault="00E665BA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4048" w:type="dxa"/>
          </w:tcPr>
          <w:p w:rsidR="00E665BA" w:rsidRPr="00B65154" w:rsidRDefault="00E665BA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435" w:type="dxa"/>
          </w:tcPr>
          <w:p w:rsidR="00E665BA" w:rsidRPr="00B65154" w:rsidRDefault="00536858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</w:t>
            </w:r>
            <w:r w:rsidR="00E665BA" w:rsidRPr="00B651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матика</w:t>
            </w:r>
          </w:p>
        </w:tc>
      </w:tr>
      <w:tr w:rsidR="00E665BA" w:rsidRPr="00B65154" w:rsidTr="00536858">
        <w:trPr>
          <w:trHeight w:val="1287"/>
        </w:trPr>
        <w:tc>
          <w:tcPr>
            <w:tcW w:w="1239" w:type="dxa"/>
            <w:vAlign w:val="center"/>
          </w:tcPr>
          <w:p w:rsidR="00E665BA" w:rsidRPr="00B65154" w:rsidRDefault="00E665BA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51" w:type="dxa"/>
            <w:vAlign w:val="center"/>
          </w:tcPr>
          <w:p w:rsidR="00E665BA" w:rsidRPr="00B65154" w:rsidRDefault="00E43A9D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4048" w:type="dxa"/>
          </w:tcPr>
          <w:p w:rsidR="00E665BA" w:rsidRPr="00B65154" w:rsidRDefault="00E43A9D" w:rsidP="00B651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Безударные  гласные</w:t>
            </w:r>
            <w:r w:rsidR="00E665BA"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E665BA" w:rsidRPr="00B65154"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 w:rsidR="00E665BA"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после ш</w:t>
            </w:r>
            <w:r w:rsidR="00E665BA" w:rsidRPr="00B65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665BA" w:rsidRPr="00B65154">
              <w:rPr>
                <w:rFonts w:ascii="Times New Roman" w:hAnsi="Times New Roman" w:cs="Times New Roman"/>
                <w:sz w:val="24"/>
                <w:szCs w:val="24"/>
              </w:rPr>
              <w:t>пящих в корне слова. Слова с непр</w:t>
            </w:r>
            <w:r w:rsidR="00E665BA" w:rsidRPr="00B65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65BA" w:rsidRPr="00B65154">
              <w:rPr>
                <w:rFonts w:ascii="Times New Roman" w:hAnsi="Times New Roman" w:cs="Times New Roman"/>
                <w:sz w:val="24"/>
                <w:szCs w:val="24"/>
              </w:rPr>
              <w:t>веряемыми гласными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, правописание окончаний, 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слов с удв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енной согласной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665BA" w:rsidRPr="00B65154" w:rsidRDefault="00E665BA" w:rsidP="00B651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 навыки, пр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вильный порядок арифметич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действий, решение ура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нений, логические задания</w:t>
            </w:r>
          </w:p>
        </w:tc>
      </w:tr>
      <w:tr w:rsidR="00E665BA" w:rsidRPr="00B65154" w:rsidTr="00536858">
        <w:trPr>
          <w:trHeight w:val="1308"/>
        </w:trPr>
        <w:tc>
          <w:tcPr>
            <w:tcW w:w="1239" w:type="dxa"/>
            <w:vAlign w:val="center"/>
          </w:tcPr>
          <w:p w:rsidR="00E665BA" w:rsidRPr="00B65154" w:rsidRDefault="00E665BA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51" w:type="dxa"/>
            <w:vAlign w:val="center"/>
          </w:tcPr>
          <w:p w:rsidR="00E665BA" w:rsidRPr="00B65154" w:rsidRDefault="00536858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4048" w:type="dxa"/>
          </w:tcPr>
          <w:p w:rsidR="00E665BA" w:rsidRPr="00B65154" w:rsidRDefault="00E43A9D" w:rsidP="00B651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spellStart"/>
            <w:proofErr w:type="gram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причас</w:t>
            </w:r>
            <w:r w:rsidR="006E186E" w:rsidRPr="00B65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  <w:proofErr w:type="gram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, правописание НЕ с разными частями речи, правописание </w:t>
            </w: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 w:rsidR="006E186E" w:rsidRPr="00B65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слов, знаки  препинания при обособленных членах предложен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6E186E" w:rsidRPr="00B65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665BA" w:rsidRPr="00B65154" w:rsidRDefault="00E665BA" w:rsidP="00B6515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ножения </w:t>
            </w:r>
          </w:p>
          <w:p w:rsidR="00E665BA" w:rsidRPr="00B65154" w:rsidRDefault="00E665BA" w:rsidP="00B6515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Свойства степени</w:t>
            </w:r>
          </w:p>
          <w:p w:rsidR="00E665BA" w:rsidRPr="00B65154" w:rsidRDefault="00E665BA" w:rsidP="00B6515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 Д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сятичное вычисление  </w:t>
            </w:r>
          </w:p>
        </w:tc>
      </w:tr>
      <w:tr w:rsidR="00E665BA" w:rsidRPr="00B65154" w:rsidTr="00536858">
        <w:trPr>
          <w:trHeight w:val="2621"/>
        </w:trPr>
        <w:tc>
          <w:tcPr>
            <w:tcW w:w="1239" w:type="dxa"/>
            <w:vAlign w:val="center"/>
          </w:tcPr>
          <w:p w:rsidR="00E665BA" w:rsidRPr="00B65154" w:rsidRDefault="00E665BA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51" w:type="dxa"/>
            <w:vAlign w:val="center"/>
          </w:tcPr>
          <w:p w:rsidR="00C37A00" w:rsidRPr="00B65154" w:rsidRDefault="00E43A9D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Синтаксический разбор </w:t>
            </w:r>
          </w:p>
          <w:p w:rsidR="00C37A00" w:rsidRPr="00B65154" w:rsidRDefault="00E43A9D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предложений, </w:t>
            </w:r>
          </w:p>
          <w:p w:rsidR="00E665BA" w:rsidRPr="00B65154" w:rsidRDefault="00E43A9D" w:rsidP="00B6515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4048" w:type="dxa"/>
          </w:tcPr>
          <w:p w:rsidR="00E43A9D" w:rsidRPr="00B65154" w:rsidRDefault="00E43A9D" w:rsidP="00B651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Правописание  суффик</w:t>
            </w:r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прила</w:t>
            </w:r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гательных</w:t>
            </w:r>
            <w:proofErr w:type="spellEnd"/>
            <w:proofErr w:type="gram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 и причас</w:t>
            </w:r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, НЕ с </w:t>
            </w: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 частями речи. Правописание  приставок,  правописание  безуда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ных  гласных</w:t>
            </w:r>
            <w:r w:rsidR="006E186E" w:rsidRPr="00B651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5BA" w:rsidRPr="00B65154" w:rsidRDefault="00E43A9D" w:rsidP="00B6515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  в </w:t>
            </w:r>
            <w:proofErr w:type="gram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сложном</w:t>
            </w:r>
            <w:proofErr w:type="gram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предло</w:t>
            </w:r>
            <w:r w:rsidR="00536858" w:rsidRPr="00B65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  <w:proofErr w:type="spellEnd"/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, пунктуация  при вводных словах, знаки  препинания при об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154">
              <w:rPr>
                <w:rFonts w:ascii="Times New Roman" w:hAnsi="Times New Roman" w:cs="Times New Roman"/>
                <w:sz w:val="24"/>
                <w:szCs w:val="24"/>
              </w:rPr>
              <w:t>собленных членах предложениях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E665BA" w:rsidRPr="00B65154" w:rsidRDefault="00E665BA" w:rsidP="00B6515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дробей, пре</w:t>
            </w:r>
            <w:r w:rsidR="00E43A9D"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51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 тригонометрических выражений</w:t>
            </w:r>
          </w:p>
        </w:tc>
      </w:tr>
    </w:tbl>
    <w:p w:rsidR="00536858" w:rsidRPr="00626127" w:rsidRDefault="00536858" w:rsidP="00B65154">
      <w:pPr>
        <w:spacing w:after="0"/>
        <w:rPr>
          <w:rFonts w:ascii="Times New Roman" w:hAnsi="Times New Roman" w:cs="Times New Roman"/>
          <w:color w:val="000000"/>
          <w:sz w:val="10"/>
          <w:szCs w:val="24"/>
        </w:rPr>
      </w:pPr>
    </w:p>
    <w:p w:rsidR="00643472" w:rsidRPr="00B65154" w:rsidRDefault="00B04D17" w:rsidP="00B651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B04D17" w:rsidRPr="00B65154" w:rsidRDefault="00B04D17" w:rsidP="00B6515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154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Учителям   математики</w:t>
      </w:r>
      <w:r w:rsidR="00266ABB" w:rsidRPr="00B6515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24160" w:rsidRPr="00B6515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алгебры</w:t>
      </w:r>
      <w:r w:rsidRPr="00B651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24160" w:rsidRPr="00626127" w:rsidRDefault="00624160" w:rsidP="00B65154">
      <w:pPr>
        <w:spacing w:after="0"/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266ABB" w:rsidRPr="00B65154" w:rsidRDefault="00E43A9D" w:rsidP="00B6515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65154">
        <w:rPr>
          <w:rFonts w:ascii="Times New Roman" w:hAnsi="Times New Roman" w:cs="Times New Roman"/>
          <w:b/>
          <w:sz w:val="24"/>
          <w:szCs w:val="24"/>
        </w:rPr>
        <w:t>Кустаулет</w:t>
      </w:r>
      <w:proofErr w:type="spellEnd"/>
      <w:r w:rsidRPr="00B65154">
        <w:rPr>
          <w:rFonts w:ascii="Times New Roman" w:hAnsi="Times New Roman" w:cs="Times New Roman"/>
          <w:b/>
          <w:sz w:val="24"/>
          <w:szCs w:val="24"/>
        </w:rPr>
        <w:t xml:space="preserve"> К.Т.</w:t>
      </w:r>
      <w:r w:rsidR="00266ABB" w:rsidRPr="00B65154">
        <w:rPr>
          <w:rFonts w:ascii="Times New Roman" w:hAnsi="Times New Roman" w:cs="Times New Roman"/>
          <w:b/>
          <w:sz w:val="24"/>
          <w:szCs w:val="24"/>
        </w:rPr>
        <w:t xml:space="preserve"> , Каримовой  Д.М.,</w:t>
      </w:r>
      <w:r w:rsidRPr="00B65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Кабиеву А.Р.</w:t>
      </w:r>
      <w:r w:rsidR="00AC5796" w:rsidRPr="00B65154">
        <w:rPr>
          <w:rFonts w:ascii="Times New Roman" w:hAnsi="Times New Roman" w:cs="Times New Roman"/>
          <w:b/>
          <w:sz w:val="24"/>
          <w:szCs w:val="24"/>
          <w:lang w:val="kk-KZ"/>
        </w:rPr>
        <w:t>,  И</w:t>
      </w:r>
      <w:r w:rsidR="00266ABB" w:rsidRPr="00B65154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spellStart"/>
      <w:r w:rsidR="00AC5796" w:rsidRPr="00B65154">
        <w:rPr>
          <w:rFonts w:ascii="Times New Roman" w:hAnsi="Times New Roman" w:cs="Times New Roman"/>
          <w:b/>
          <w:sz w:val="24"/>
          <w:szCs w:val="24"/>
        </w:rPr>
        <w:t>ь</w:t>
      </w:r>
      <w:proofErr w:type="spellEnd"/>
      <w:r w:rsidR="00266ABB" w:rsidRPr="00B651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иной И.А. </w:t>
      </w:r>
    </w:p>
    <w:p w:rsidR="00DB534C" w:rsidRPr="00B65154" w:rsidRDefault="009F32A2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24160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редусмотреть в своих поурочных планах повторение тем, которые оказались наиболее пр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блемными с целью повышения </w:t>
      </w: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преподавания предмета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534C" w:rsidRPr="00B65154" w:rsidRDefault="009F32A2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7E8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r w:rsidR="00E43A9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в практику урока технологию </w:t>
      </w:r>
      <w:proofErr w:type="spellStart"/>
      <w:r w:rsidR="00E43A9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</w:t>
      </w:r>
      <w:proofErr w:type="spellEnd"/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534C" w:rsidRPr="00B65154" w:rsidRDefault="009F32A2" w:rsidP="00B65154">
      <w:pPr>
        <w:pStyle w:val="a5"/>
        <w:spacing w:before="0" w:beforeAutospacing="0" w:after="0" w:afterAutospacing="0" w:line="276" w:lineRule="auto"/>
        <w:jc w:val="both"/>
      </w:pPr>
      <w:r w:rsidRPr="00B65154">
        <w:t>3.</w:t>
      </w:r>
      <w:r w:rsidR="00624160" w:rsidRPr="00B65154">
        <w:t xml:space="preserve"> </w:t>
      </w:r>
      <w:r w:rsidR="00DB534C" w:rsidRPr="00B65154">
        <w:t>активизировать работу на уроке по проблемным темам, включая в устную разминку примеры на умножение и деление десятичных дробей;</w:t>
      </w:r>
    </w:p>
    <w:p w:rsidR="00DB534C" w:rsidRPr="00B65154" w:rsidRDefault="009F32A2" w:rsidP="00B65154">
      <w:pPr>
        <w:pStyle w:val="a5"/>
        <w:spacing w:before="0" w:beforeAutospacing="0" w:after="0" w:afterAutospacing="0" w:line="276" w:lineRule="auto"/>
        <w:jc w:val="both"/>
      </w:pPr>
      <w:r w:rsidRPr="00B65154">
        <w:t>4.</w:t>
      </w:r>
      <w:r w:rsidR="00624160" w:rsidRPr="00B65154">
        <w:t xml:space="preserve"> </w:t>
      </w:r>
      <w:r w:rsidR="00DB534C" w:rsidRPr="00B65154">
        <w:t>организовать дополнительные занятия для учащихся с низким уровнем обученности;</w:t>
      </w:r>
    </w:p>
    <w:p w:rsidR="00DB534C" w:rsidRPr="00B65154" w:rsidRDefault="009F32A2" w:rsidP="00B65154">
      <w:pPr>
        <w:pStyle w:val="a5"/>
        <w:spacing w:before="0" w:beforeAutospacing="0" w:after="0" w:afterAutospacing="0" w:line="276" w:lineRule="auto"/>
        <w:jc w:val="both"/>
      </w:pPr>
      <w:r w:rsidRPr="00B65154">
        <w:t>5.</w:t>
      </w:r>
      <w:r w:rsidR="00624160" w:rsidRPr="00B65154">
        <w:t xml:space="preserve"> </w:t>
      </w:r>
      <w:r w:rsidR="00DB534C" w:rsidRPr="00B65154">
        <w:t>использовать на уроках индивидуальную работу с учащимися с низким уровнем обученности, используя р</w:t>
      </w:r>
      <w:r w:rsidR="00624160" w:rsidRPr="00B65154">
        <w:t>азличные карточки и контрольно-</w:t>
      </w:r>
      <w:r w:rsidR="00105C31" w:rsidRPr="00B65154">
        <w:t>измерительные материалы;</w:t>
      </w:r>
    </w:p>
    <w:p w:rsidR="00DB534C" w:rsidRPr="00B65154" w:rsidRDefault="009F32A2" w:rsidP="00B65154">
      <w:pPr>
        <w:pStyle w:val="a5"/>
        <w:spacing w:before="0" w:beforeAutospacing="0" w:after="0" w:afterAutospacing="0" w:line="276" w:lineRule="auto"/>
        <w:jc w:val="both"/>
      </w:pPr>
      <w:r w:rsidRPr="00B65154">
        <w:t>6.</w:t>
      </w:r>
      <w:r w:rsidR="00624160" w:rsidRPr="00B65154">
        <w:t xml:space="preserve"> </w:t>
      </w:r>
      <w:r w:rsidR="00DB534C" w:rsidRPr="00B65154">
        <w:t>в ходе устной работы на уроке включать задания на работу с формулами сокращенного умн</w:t>
      </w:r>
      <w:r w:rsidR="00DB534C" w:rsidRPr="00B65154">
        <w:t>о</w:t>
      </w:r>
      <w:r w:rsidR="00DB534C" w:rsidRPr="00B65154">
        <w:t>жения;</w:t>
      </w:r>
    </w:p>
    <w:p w:rsidR="00DB534C" w:rsidRPr="00B65154" w:rsidRDefault="009F32A2" w:rsidP="00B65154">
      <w:pPr>
        <w:pStyle w:val="a5"/>
        <w:spacing w:before="0" w:beforeAutospacing="0" w:after="0" w:afterAutospacing="0" w:line="276" w:lineRule="auto"/>
        <w:jc w:val="both"/>
      </w:pPr>
      <w:r w:rsidRPr="00B65154">
        <w:t>7.</w:t>
      </w:r>
      <w:r w:rsidR="00624160" w:rsidRPr="00B65154">
        <w:t xml:space="preserve"> </w:t>
      </w:r>
      <w:r w:rsidR="00DB534C" w:rsidRPr="00B65154">
        <w:t>использовать на уроках всевозможные дополнительные материалы для отработки западающих тем, особенно с учащимися с низким уровнем обученности;</w:t>
      </w:r>
    </w:p>
    <w:p w:rsidR="00DB534C" w:rsidRPr="00B65154" w:rsidRDefault="009F32A2" w:rsidP="00B65154">
      <w:pPr>
        <w:pStyle w:val="a5"/>
        <w:spacing w:before="0" w:beforeAutospacing="0" w:after="0" w:afterAutospacing="0" w:line="276" w:lineRule="auto"/>
        <w:jc w:val="both"/>
      </w:pPr>
      <w:bookmarkStart w:id="0" w:name="_GoBack"/>
      <w:bookmarkEnd w:id="0"/>
      <w:r w:rsidRPr="00B65154">
        <w:t>8.</w:t>
      </w:r>
      <w:r w:rsidR="00624160" w:rsidRPr="00B65154">
        <w:t xml:space="preserve"> </w:t>
      </w:r>
      <w:r w:rsidR="00DB534C" w:rsidRPr="00B65154">
        <w:t xml:space="preserve">вести ежемесячный диагностический контроль уровня усвоения образовательного стандарта и качества математической подготовки учащихся. </w:t>
      </w:r>
    </w:p>
    <w:p w:rsidR="00624160" w:rsidRPr="00626127" w:rsidRDefault="00266ABB" w:rsidP="00B65154">
      <w:pPr>
        <w:spacing w:after="0"/>
        <w:jc w:val="both"/>
        <w:rPr>
          <w:rFonts w:ascii="Times New Roman" w:hAnsi="Times New Roman" w:cs="Times New Roman"/>
          <w:b/>
          <w:sz w:val="4"/>
          <w:szCs w:val="24"/>
        </w:rPr>
      </w:pPr>
      <w:r w:rsidRPr="00626127">
        <w:rPr>
          <w:rFonts w:ascii="Times New Roman" w:hAnsi="Times New Roman" w:cs="Times New Roman"/>
          <w:b/>
          <w:sz w:val="4"/>
          <w:szCs w:val="24"/>
        </w:rPr>
        <w:t xml:space="preserve">  </w:t>
      </w:r>
    </w:p>
    <w:p w:rsidR="00266ABB" w:rsidRPr="00B65154" w:rsidRDefault="00624160" w:rsidP="00B651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66ABB" w:rsidRPr="00B65154">
        <w:rPr>
          <w:rFonts w:ascii="Times New Roman" w:hAnsi="Times New Roman" w:cs="Times New Roman"/>
          <w:b/>
          <w:sz w:val="24"/>
          <w:szCs w:val="24"/>
        </w:rPr>
        <w:t>Учителям русского языка и литературы</w:t>
      </w:r>
      <w:r w:rsidRPr="00B651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6ABB" w:rsidRPr="00B65154">
        <w:rPr>
          <w:rFonts w:ascii="Times New Roman" w:hAnsi="Times New Roman" w:cs="Times New Roman"/>
          <w:b/>
          <w:sz w:val="24"/>
          <w:szCs w:val="24"/>
        </w:rPr>
        <w:t>Дмитриченко Н.А. , Новосельцевой А.Б.</w:t>
      </w:r>
      <w:r w:rsidR="00E43A9D" w:rsidRPr="00B65154">
        <w:rPr>
          <w:rFonts w:ascii="Times New Roman" w:hAnsi="Times New Roman" w:cs="Times New Roman"/>
          <w:b/>
          <w:sz w:val="24"/>
          <w:szCs w:val="24"/>
        </w:rPr>
        <w:t>, Ер</w:t>
      </w:r>
      <w:r w:rsidR="00E43A9D" w:rsidRPr="00B65154">
        <w:rPr>
          <w:rFonts w:ascii="Times New Roman" w:hAnsi="Times New Roman" w:cs="Times New Roman"/>
          <w:b/>
          <w:sz w:val="24"/>
          <w:szCs w:val="24"/>
        </w:rPr>
        <w:t>е</w:t>
      </w:r>
      <w:r w:rsidR="00E43A9D" w:rsidRPr="00B65154">
        <w:rPr>
          <w:rFonts w:ascii="Times New Roman" w:hAnsi="Times New Roman" w:cs="Times New Roman"/>
          <w:b/>
          <w:sz w:val="24"/>
          <w:szCs w:val="24"/>
        </w:rPr>
        <w:t>менко Т.В., Кожановой Р.Ж., Жумабаевой Ш.К.</w:t>
      </w:r>
      <w:r w:rsidR="00266ABB" w:rsidRPr="00B651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34C" w:rsidRPr="00B65154" w:rsidRDefault="009F32A2" w:rsidP="00B65154">
      <w:pPr>
        <w:pStyle w:val="a5"/>
        <w:spacing w:before="0" w:beforeAutospacing="0" w:after="0" w:afterAutospacing="0" w:line="276" w:lineRule="auto"/>
        <w:jc w:val="both"/>
      </w:pPr>
      <w:r w:rsidRPr="00B65154">
        <w:t>1.</w:t>
      </w:r>
      <w:r w:rsidR="00624160" w:rsidRPr="00B65154">
        <w:t xml:space="preserve"> </w:t>
      </w:r>
      <w:r w:rsidR="00DB534C" w:rsidRPr="00B65154">
        <w:t>включать в урок пятиминутки, устные разминки, словарные диктанты на отработку слов с чер</w:t>
      </w:r>
      <w:r w:rsidR="00DB534C" w:rsidRPr="00B65154">
        <w:t>е</w:t>
      </w:r>
      <w:r w:rsidR="00DB534C" w:rsidRPr="00B65154">
        <w:t>дующимися корнями.</w:t>
      </w:r>
    </w:p>
    <w:p w:rsidR="00DB534C" w:rsidRPr="00B65154" w:rsidRDefault="009F32A2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624160" w:rsidRPr="00B6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работу по формированию знаний по проблемным темам через комплексное повт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рение, дополнительные занятия с учащимися, индивидуальные задания на ур</w:t>
      </w:r>
      <w:r w:rsidR="00105C31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оках;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534C" w:rsidRPr="00B65154" w:rsidRDefault="00E43A9D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32A2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4160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рганизовать качественное повторение по определённым темам, учитывая индивидуальные ос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05C31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каждого обучающегося;</w:t>
      </w:r>
    </w:p>
    <w:p w:rsidR="00DB534C" w:rsidRPr="00B65154" w:rsidRDefault="00E43A9D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32A2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4160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над проблемными темами как на уроках, используя различные формы работы, так и во внеурочное время;</w:t>
      </w:r>
    </w:p>
    <w:p w:rsidR="00DB534C" w:rsidRPr="00B65154" w:rsidRDefault="00E43A9D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9F32A2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534C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усилить работу по систематизации и обобщению орфографических и пунктуационных н</w:t>
      </w: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авыков на уроках русского языка.</w:t>
      </w:r>
    </w:p>
    <w:p w:rsidR="00E43A9D" w:rsidRPr="00626127" w:rsidRDefault="00E43A9D" w:rsidP="00B65154">
      <w:pPr>
        <w:spacing w:after="0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266ABB" w:rsidRPr="00B65154" w:rsidRDefault="00266ABB" w:rsidP="00B651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154">
        <w:rPr>
          <w:rFonts w:ascii="Times New Roman" w:hAnsi="Times New Roman" w:cs="Times New Roman"/>
          <w:b/>
          <w:sz w:val="24"/>
          <w:szCs w:val="24"/>
        </w:rPr>
        <w:t xml:space="preserve">Учителям казахского языка </w:t>
      </w:r>
      <w:r w:rsidR="009F32A2" w:rsidRPr="00B65154">
        <w:rPr>
          <w:rFonts w:ascii="Times New Roman" w:hAnsi="Times New Roman" w:cs="Times New Roman"/>
          <w:b/>
          <w:sz w:val="24"/>
          <w:szCs w:val="24"/>
        </w:rPr>
        <w:t xml:space="preserve"> Фазыловой Н.Ж.</w:t>
      </w:r>
      <w:r w:rsidR="00E43A9D" w:rsidRPr="00B6515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43A9D" w:rsidRPr="00B65154">
        <w:rPr>
          <w:rFonts w:ascii="Times New Roman" w:hAnsi="Times New Roman" w:cs="Times New Roman"/>
          <w:b/>
          <w:sz w:val="24"/>
          <w:szCs w:val="24"/>
        </w:rPr>
        <w:t>Тлегеновой</w:t>
      </w:r>
      <w:proofErr w:type="spellEnd"/>
      <w:r w:rsidR="00E43A9D" w:rsidRPr="00B65154">
        <w:rPr>
          <w:rFonts w:ascii="Times New Roman" w:hAnsi="Times New Roman" w:cs="Times New Roman"/>
          <w:b/>
          <w:sz w:val="24"/>
          <w:szCs w:val="24"/>
        </w:rPr>
        <w:t xml:space="preserve"> А.Т., </w:t>
      </w:r>
      <w:proofErr w:type="spellStart"/>
      <w:r w:rsidR="00E43A9D" w:rsidRPr="00B65154">
        <w:rPr>
          <w:rFonts w:ascii="Times New Roman" w:hAnsi="Times New Roman" w:cs="Times New Roman"/>
          <w:b/>
          <w:sz w:val="24"/>
          <w:szCs w:val="24"/>
        </w:rPr>
        <w:t>Копжасаровой</w:t>
      </w:r>
      <w:proofErr w:type="spellEnd"/>
      <w:r w:rsidR="00E43A9D" w:rsidRPr="00B65154">
        <w:rPr>
          <w:rFonts w:ascii="Times New Roman" w:hAnsi="Times New Roman" w:cs="Times New Roman"/>
          <w:b/>
          <w:sz w:val="24"/>
          <w:szCs w:val="24"/>
        </w:rPr>
        <w:t xml:space="preserve"> Д.С. </w:t>
      </w:r>
      <w:proofErr w:type="spellStart"/>
      <w:r w:rsidR="00E43A9D" w:rsidRPr="00B65154">
        <w:rPr>
          <w:rFonts w:ascii="Times New Roman" w:hAnsi="Times New Roman" w:cs="Times New Roman"/>
          <w:b/>
          <w:sz w:val="24"/>
          <w:szCs w:val="24"/>
        </w:rPr>
        <w:t>Как</w:t>
      </w:r>
      <w:r w:rsidR="00E43A9D" w:rsidRPr="00B65154">
        <w:rPr>
          <w:rFonts w:ascii="Times New Roman" w:hAnsi="Times New Roman" w:cs="Times New Roman"/>
          <w:b/>
          <w:sz w:val="24"/>
          <w:szCs w:val="24"/>
        </w:rPr>
        <w:t>а</w:t>
      </w:r>
      <w:r w:rsidR="00E43A9D" w:rsidRPr="00B65154">
        <w:rPr>
          <w:rFonts w:ascii="Times New Roman" w:hAnsi="Times New Roman" w:cs="Times New Roman"/>
          <w:b/>
          <w:sz w:val="24"/>
          <w:szCs w:val="24"/>
        </w:rPr>
        <w:t>баевой</w:t>
      </w:r>
      <w:proofErr w:type="spellEnd"/>
      <w:r w:rsidR="00E43A9D" w:rsidRPr="00B65154">
        <w:rPr>
          <w:rFonts w:ascii="Times New Roman" w:hAnsi="Times New Roman" w:cs="Times New Roman"/>
          <w:b/>
          <w:sz w:val="24"/>
          <w:szCs w:val="24"/>
        </w:rPr>
        <w:t xml:space="preserve"> З.Б., </w:t>
      </w:r>
      <w:proofErr w:type="spellStart"/>
      <w:r w:rsidR="00E43A9D" w:rsidRPr="00B65154">
        <w:rPr>
          <w:rFonts w:ascii="Times New Roman" w:hAnsi="Times New Roman" w:cs="Times New Roman"/>
          <w:b/>
          <w:sz w:val="24"/>
          <w:szCs w:val="24"/>
        </w:rPr>
        <w:t>Бейсеновой</w:t>
      </w:r>
      <w:proofErr w:type="spellEnd"/>
      <w:r w:rsidR="00E43A9D" w:rsidRPr="00B65154">
        <w:rPr>
          <w:rFonts w:ascii="Times New Roman" w:hAnsi="Times New Roman" w:cs="Times New Roman"/>
          <w:b/>
          <w:sz w:val="24"/>
          <w:szCs w:val="24"/>
        </w:rPr>
        <w:t xml:space="preserve"> Р.Ж.</w:t>
      </w:r>
    </w:p>
    <w:p w:rsidR="009F32A2" w:rsidRPr="00B65154" w:rsidRDefault="009F32A2" w:rsidP="00B65154">
      <w:pPr>
        <w:pStyle w:val="a5"/>
        <w:spacing w:before="0" w:beforeAutospacing="0" w:after="0" w:afterAutospacing="0" w:line="276" w:lineRule="auto"/>
        <w:jc w:val="both"/>
      </w:pPr>
      <w:r w:rsidRPr="00B65154">
        <w:t>1.</w:t>
      </w:r>
      <w:r w:rsidR="00624160" w:rsidRPr="00B65154">
        <w:t xml:space="preserve"> </w:t>
      </w:r>
      <w:r w:rsidRPr="00B65154">
        <w:t>использовать на уроках всевозможные дополнительные материалы для отработки западающих тем, особенно с учащимися с низким уровнем обученности;</w:t>
      </w:r>
    </w:p>
    <w:p w:rsidR="009F32A2" w:rsidRPr="00B65154" w:rsidRDefault="009F32A2" w:rsidP="00B65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24160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над проблемными темами как на уроках, используя различные формы работы,</w:t>
      </w:r>
      <w:r w:rsidR="00E43A9D" w:rsidRPr="00B65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внеурочное время.</w:t>
      </w:r>
    </w:p>
    <w:p w:rsidR="00624160" w:rsidRPr="00626127" w:rsidRDefault="00624160" w:rsidP="00B65154">
      <w:pPr>
        <w:pStyle w:val="a5"/>
        <w:spacing w:before="0" w:beforeAutospacing="0" w:after="0" w:afterAutospacing="0" w:line="276" w:lineRule="auto"/>
        <w:jc w:val="both"/>
        <w:rPr>
          <w:b/>
          <w:sz w:val="8"/>
        </w:rPr>
      </w:pPr>
    </w:p>
    <w:p w:rsidR="00DB534C" w:rsidRPr="00B65154" w:rsidRDefault="00DB534C" w:rsidP="00B65154">
      <w:pPr>
        <w:pStyle w:val="a5"/>
        <w:spacing w:before="0" w:beforeAutospacing="0" w:after="0" w:afterAutospacing="0" w:line="276" w:lineRule="auto"/>
        <w:jc w:val="both"/>
        <w:rPr>
          <w:b/>
        </w:rPr>
      </w:pPr>
      <w:r w:rsidRPr="00B65154">
        <w:rPr>
          <w:b/>
        </w:rPr>
        <w:t>Общие выводы по итогам работ:</w:t>
      </w:r>
    </w:p>
    <w:p w:rsidR="00DB534C" w:rsidRPr="00B65154" w:rsidRDefault="00D6671B" w:rsidP="00B65154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</w:pPr>
      <w:proofErr w:type="gramStart"/>
      <w:r w:rsidRPr="00B65154">
        <w:t>не</w:t>
      </w:r>
      <w:r w:rsidR="00DB534C" w:rsidRPr="00B65154">
        <w:t>достаточно</w:t>
      </w:r>
      <w:r w:rsidRPr="00B65154">
        <w:t>е</w:t>
      </w:r>
      <w:proofErr w:type="gramEnd"/>
      <w:r w:rsidR="00DB534C" w:rsidRPr="00B65154">
        <w:t xml:space="preserve"> внимания уделяется работе над пробелами в знаниях учащихся;</w:t>
      </w:r>
    </w:p>
    <w:p w:rsidR="00DB534C" w:rsidRPr="00B65154" w:rsidRDefault="00DB534C" w:rsidP="00B65154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65154">
        <w:t>не эффективна система повторения на уроках;</w:t>
      </w:r>
    </w:p>
    <w:p w:rsidR="00DB534C" w:rsidRPr="00B65154" w:rsidRDefault="00DB534C" w:rsidP="00B65154">
      <w:pPr>
        <w:pStyle w:val="a5"/>
        <w:numPr>
          <w:ilvl w:val="0"/>
          <w:numId w:val="7"/>
        </w:numPr>
        <w:spacing w:before="0" w:beforeAutospacing="0" w:after="0" w:afterAutospacing="0" w:line="276" w:lineRule="auto"/>
        <w:jc w:val="both"/>
      </w:pPr>
      <w:r w:rsidRPr="00B65154">
        <w:t>низкий уровень индивидуальной работы с учащимися, как на уроках, так и по результатам контрольных работ.</w:t>
      </w:r>
    </w:p>
    <w:p w:rsidR="00DB534C" w:rsidRPr="00B65154" w:rsidRDefault="00DB534C" w:rsidP="00B65154">
      <w:pPr>
        <w:pStyle w:val="a5"/>
        <w:spacing w:before="0" w:beforeAutospacing="0" w:after="0" w:afterAutospacing="0" w:line="276" w:lineRule="auto"/>
      </w:pPr>
    </w:p>
    <w:p w:rsidR="00DB534C" w:rsidRPr="00B65154" w:rsidRDefault="00DB534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72" w:rsidRPr="00B65154" w:rsidRDefault="00643472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72" w:rsidRPr="00B65154" w:rsidRDefault="00643472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72" w:rsidRPr="00B65154" w:rsidRDefault="00643472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34" w:rsidRPr="00B65154" w:rsidRDefault="00681A34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34" w:rsidRPr="00B65154" w:rsidRDefault="00681A34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34" w:rsidRPr="00B65154" w:rsidRDefault="00681A34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34" w:rsidRPr="00B65154" w:rsidRDefault="00681A34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34" w:rsidRPr="00B65154" w:rsidRDefault="00681A34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34" w:rsidRPr="00B65154" w:rsidRDefault="00681A34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34" w:rsidRPr="00B65154" w:rsidRDefault="00681A34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A34" w:rsidRPr="00B65154" w:rsidRDefault="00681A34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31A3" w:rsidRPr="00B65154" w:rsidRDefault="00B731A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Pr="00B65154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Pr="00B65154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Pr="00B65154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Pr="00B65154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Pr="00B65154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Pr="00B65154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Pr="00B65154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Pr="00B65154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C23" w:rsidRDefault="009A5C23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127" w:rsidRPr="00B65154" w:rsidRDefault="00626127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4AC" w:rsidRPr="00B65154" w:rsidRDefault="002744AC" w:rsidP="00B651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44AC" w:rsidRPr="00B65154" w:rsidSect="006C482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E2"/>
    <w:multiLevelType w:val="hybridMultilevel"/>
    <w:tmpl w:val="1EE8FBAA"/>
    <w:lvl w:ilvl="0" w:tplc="2F760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103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00C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8F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C8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8D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AA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E4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7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ED6ADE"/>
    <w:multiLevelType w:val="hybridMultilevel"/>
    <w:tmpl w:val="B2F4B022"/>
    <w:lvl w:ilvl="0" w:tplc="769A4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81E08"/>
    <w:multiLevelType w:val="multilevel"/>
    <w:tmpl w:val="BEAE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9663A"/>
    <w:multiLevelType w:val="hybridMultilevel"/>
    <w:tmpl w:val="E9A2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0CF0"/>
    <w:multiLevelType w:val="multilevel"/>
    <w:tmpl w:val="E780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951FC"/>
    <w:multiLevelType w:val="hybridMultilevel"/>
    <w:tmpl w:val="B60E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64737"/>
    <w:multiLevelType w:val="multilevel"/>
    <w:tmpl w:val="BB06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D10A8C"/>
    <w:multiLevelType w:val="multilevel"/>
    <w:tmpl w:val="956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C12BF"/>
    <w:multiLevelType w:val="hybridMultilevel"/>
    <w:tmpl w:val="7DA00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53B26"/>
    <w:multiLevelType w:val="hybridMultilevel"/>
    <w:tmpl w:val="5980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D758A"/>
    <w:multiLevelType w:val="hybridMultilevel"/>
    <w:tmpl w:val="27787F3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413B0"/>
    <w:multiLevelType w:val="hybridMultilevel"/>
    <w:tmpl w:val="87648F50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A054B"/>
    <w:rsid w:val="000B467E"/>
    <w:rsid w:val="00101F87"/>
    <w:rsid w:val="00105C31"/>
    <w:rsid w:val="00113220"/>
    <w:rsid w:val="00114380"/>
    <w:rsid w:val="00147757"/>
    <w:rsid w:val="0015092C"/>
    <w:rsid w:val="001833BD"/>
    <w:rsid w:val="00202748"/>
    <w:rsid w:val="00216F5A"/>
    <w:rsid w:val="002348F1"/>
    <w:rsid w:val="00266ABB"/>
    <w:rsid w:val="002744AC"/>
    <w:rsid w:val="00286590"/>
    <w:rsid w:val="002C0B3E"/>
    <w:rsid w:val="002C1330"/>
    <w:rsid w:val="002E7246"/>
    <w:rsid w:val="0033143F"/>
    <w:rsid w:val="00370888"/>
    <w:rsid w:val="003A3FCB"/>
    <w:rsid w:val="003C5475"/>
    <w:rsid w:val="004544F6"/>
    <w:rsid w:val="00456D96"/>
    <w:rsid w:val="0047142F"/>
    <w:rsid w:val="004B0111"/>
    <w:rsid w:val="004B1B3D"/>
    <w:rsid w:val="00501AED"/>
    <w:rsid w:val="00503E2B"/>
    <w:rsid w:val="00531B27"/>
    <w:rsid w:val="00536858"/>
    <w:rsid w:val="0057426F"/>
    <w:rsid w:val="005815E3"/>
    <w:rsid w:val="005B1EBC"/>
    <w:rsid w:val="005E32C6"/>
    <w:rsid w:val="00624160"/>
    <w:rsid w:val="00626127"/>
    <w:rsid w:val="00643472"/>
    <w:rsid w:val="0067694F"/>
    <w:rsid w:val="00681A34"/>
    <w:rsid w:val="006904F3"/>
    <w:rsid w:val="006935B6"/>
    <w:rsid w:val="006C4057"/>
    <w:rsid w:val="006C482C"/>
    <w:rsid w:val="006E186E"/>
    <w:rsid w:val="006F7342"/>
    <w:rsid w:val="0071600A"/>
    <w:rsid w:val="0074409B"/>
    <w:rsid w:val="0077364B"/>
    <w:rsid w:val="0079222A"/>
    <w:rsid w:val="007A51E4"/>
    <w:rsid w:val="007A7C7D"/>
    <w:rsid w:val="007B35CD"/>
    <w:rsid w:val="007C2404"/>
    <w:rsid w:val="007D7025"/>
    <w:rsid w:val="00800B5C"/>
    <w:rsid w:val="008042AF"/>
    <w:rsid w:val="00846C64"/>
    <w:rsid w:val="00855A9C"/>
    <w:rsid w:val="00873651"/>
    <w:rsid w:val="008758C1"/>
    <w:rsid w:val="00877675"/>
    <w:rsid w:val="008F0155"/>
    <w:rsid w:val="009337E8"/>
    <w:rsid w:val="0093754B"/>
    <w:rsid w:val="00943DD9"/>
    <w:rsid w:val="00957ECD"/>
    <w:rsid w:val="00994427"/>
    <w:rsid w:val="009A5C23"/>
    <w:rsid w:val="009F32A2"/>
    <w:rsid w:val="00A113CA"/>
    <w:rsid w:val="00A17ECF"/>
    <w:rsid w:val="00A2118E"/>
    <w:rsid w:val="00A533C7"/>
    <w:rsid w:val="00A549FC"/>
    <w:rsid w:val="00A57642"/>
    <w:rsid w:val="00A72058"/>
    <w:rsid w:val="00A80B50"/>
    <w:rsid w:val="00AC234A"/>
    <w:rsid w:val="00AC5796"/>
    <w:rsid w:val="00AE7DD1"/>
    <w:rsid w:val="00AF6D46"/>
    <w:rsid w:val="00B008EA"/>
    <w:rsid w:val="00B04D17"/>
    <w:rsid w:val="00B50D4B"/>
    <w:rsid w:val="00B65154"/>
    <w:rsid w:val="00B731A3"/>
    <w:rsid w:val="00B84323"/>
    <w:rsid w:val="00B96802"/>
    <w:rsid w:val="00B97680"/>
    <w:rsid w:val="00BA627C"/>
    <w:rsid w:val="00BD65F4"/>
    <w:rsid w:val="00BF1985"/>
    <w:rsid w:val="00BF7AB6"/>
    <w:rsid w:val="00C37A00"/>
    <w:rsid w:val="00C40423"/>
    <w:rsid w:val="00C60FDF"/>
    <w:rsid w:val="00C7784B"/>
    <w:rsid w:val="00C86250"/>
    <w:rsid w:val="00CA054B"/>
    <w:rsid w:val="00CB7487"/>
    <w:rsid w:val="00CC06BE"/>
    <w:rsid w:val="00D10EC2"/>
    <w:rsid w:val="00D36526"/>
    <w:rsid w:val="00D374C9"/>
    <w:rsid w:val="00D50923"/>
    <w:rsid w:val="00D50F9A"/>
    <w:rsid w:val="00D6671B"/>
    <w:rsid w:val="00DB534C"/>
    <w:rsid w:val="00DB5D27"/>
    <w:rsid w:val="00E12E1E"/>
    <w:rsid w:val="00E311D9"/>
    <w:rsid w:val="00E43A9D"/>
    <w:rsid w:val="00E665BA"/>
    <w:rsid w:val="00E807E4"/>
    <w:rsid w:val="00ED75B7"/>
    <w:rsid w:val="00F33A6A"/>
    <w:rsid w:val="00F51B52"/>
    <w:rsid w:val="00FD5424"/>
    <w:rsid w:val="00FE652A"/>
    <w:rsid w:val="00FF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3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D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4B1B3D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rsid w:val="004B1B3D"/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6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B6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B6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6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6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65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73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7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2017-02-02T05:37:00Z</cp:lastPrinted>
  <dcterms:created xsi:type="dcterms:W3CDTF">2017-10-28T18:47:00Z</dcterms:created>
  <dcterms:modified xsi:type="dcterms:W3CDTF">2017-11-01T16:59:00Z</dcterms:modified>
</cp:coreProperties>
</file>